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Wymagania edukacyjne na poszczeg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lne oceny w klasie IV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 podzia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łem na I i II śr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drocze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Prezentowane wymagania edukacyjne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zintegrowane z planem wynikowym będącym propozycją realizacji materiału zawartego w podręczniku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Między nami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dla klasy 4 szkoły podstawowej. Wymagania dostosowano do sześciostopniowej skali ocen.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338"/>
        <w:gridCol w:w="90"/>
        <w:gridCol w:w="30"/>
        <w:gridCol w:w="2308"/>
        <w:gridCol w:w="90"/>
        <w:gridCol w:w="30"/>
        <w:gridCol w:w="2308"/>
        <w:gridCol w:w="90"/>
        <w:gridCol w:w="30"/>
        <w:gridCol w:w="2308"/>
        <w:gridCol w:w="90"/>
        <w:gridCol w:w="30"/>
        <w:gridCol w:w="2309"/>
        <w:gridCol w:w="90"/>
        <w:gridCol w:w="30"/>
        <w:gridCol w:w="2309"/>
        <w:gridCol w:w="90"/>
        <w:gridCol w:w="30"/>
      </w:tblGrid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Teksty literackie, teksty kultury, teksty 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ęzykowe</w:t>
            </w:r>
          </w:p>
        </w:tc>
        <w:tc>
          <w:tcPr>
            <w:tcW w:w="2428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Wymagania konieczne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(ocena dopuszczaj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ąca)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2428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Wymagania podstawowe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(ocena dostateczna)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 potrafi to, co na ocenę dopuszczającą, oraz:</w:t>
            </w:r>
          </w:p>
        </w:tc>
        <w:tc>
          <w:tcPr>
            <w:tcW w:w="2428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Wymagania rozszerzaj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(ocena dobra)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 potrafi to, co na ocenę dostateczną, oraz:</w:t>
            </w:r>
          </w:p>
        </w:tc>
        <w:tc>
          <w:tcPr>
            <w:tcW w:w="2429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Wymagania dope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łniające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(ocena bardzo dobra)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 potrafi to, co na ocenę dobrą, oraz:</w:t>
            </w:r>
          </w:p>
        </w:tc>
        <w:tc>
          <w:tcPr>
            <w:tcW w:w="2429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Wymagania wykraczaj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(ocena celuj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ąca)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 potrafi to, co na ocenę bardzo dobrą, oraz:</w:t>
            </w:r>
          </w:p>
        </w:tc>
      </w:tr>
      <w:tr>
        <w:trPr>
          <w:trHeight w:val="1" w:hRule="atLeast"/>
          <w:jc w:val="left"/>
        </w:trPr>
        <w:tc>
          <w:tcPr>
            <w:tcW w:w="14570" w:type="dxa"/>
            <w:gridSpan w:val="17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ÓD ZNAJOMYCH I PRZYJACIÓ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 I ŚR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DROCZE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Rozmowy z bliskimi oraz ze znajomymi.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przedstawioną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planszy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ótki dialog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wybranymi bohaterami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inscenizuje wybran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sytuację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dokonuje wnikliwej analizy i odczytuje relacje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postaciami przedstawionymi na ilustracji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twórcz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wypowiedź związaną z omawianym tematem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Tacy jeste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śmy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elementy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świata przedstawionego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wyszukuje w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 niezbędne informacje dotyczące zdarzeń i 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identyfikuje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śniowe postaci pozytywne i negatywne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porównuje swoje cechy charakteru do cech postaci z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przedstawia siebie poprzez odwo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łanie do postaci i symboli graficznych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wchodzi w 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wybranego bohatera baśniowego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własną opinię o postaciach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zdarzeniach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Rozpocz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ęcie roku szkolnego Ewa Nowak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*wymienia uczucia towarzysz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ślonej sytuacji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fragmentu tekstu, ustala najważniejsze zdarzenia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wybiera informacje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postaci</w:t>
              <w:br/>
              <w:t xml:space="preserve">i przeżyć opisanych</w:t>
              <w:br/>
              <w:t xml:space="preserve">w tekście,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nazywa uczucia bohatera literackiego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ich przyczyny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*wnioskuje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 uczuciach postaci literackiej, porównuje je z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łasnymi,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logiczn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ą, semantycznie pełną i uporządkowaną wypowiedź na temat własnych przeżyć, por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je z uczuciami bohatera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*formu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łuje wskaz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ówki dla bohaterki tekstu, podaj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rzeczowe argumenty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łoska a litera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głoskę od litery, zna alfabet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wyrazy na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łoski i litery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funkcje użycia alfabetu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praktyczne sposoby zastosowania alfabetu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wymawia wyrazy ze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świadomością układu narząd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mowy i ich 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ływu na wyrazistość mowy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warto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ściuje znaczenie wyraźnego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ówienia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Ewa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Łepkowska "Wakacje"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informacje zawarte na ok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ładce i  pierwszych stronach podręcznika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referuje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wiersza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uczestniczy w rozmowie na zadany temat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korzysta z informacji zawartych w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źr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łach (strona internetowa wydawnictwa)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dokonuje wyboru lektury na podstawie opisu 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ążki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opinię na temat książki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Samog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łoski i sp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łgłoski.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łgłoski od samogłosek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w wypowiedziach zdania, w zdaniach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wyrazy, w wyrazach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sylaby,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łoski, 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łgłoski i samogłoski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dostrzega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żnicę w wymowie 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łgłosek i samogłosek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zauwa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rozbieżności między wymową a pisownią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ątka z wakacji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referuje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wiersza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*opowiada o wakacyjnej 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ątce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 przeno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śny sens utworu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temat wypowiedzi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odczytuje wra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 wzrokowe, słuchowe i dotykowe oraz uczucia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wartości wpisane w utw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 (mówi o znaczeniu przyja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źni wakacyjnej)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porównuje 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wiersza z 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łasnymi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Co si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zdarzyło w lesie? Układamy początek i koniec opowiadania.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przedstawionych w 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czas i miejsce akcji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temat i gł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myśl tekstu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wydarzenia zgodnie z kolejnością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nazywa uczucia bohaterki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precyzyjnie formu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łuje pytania do opisu zdarzenia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własną wersję początku i końca historii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ilustracj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ę, w 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órej za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barw są oddane uczucia bohaterki opowiadania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Pisowni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rz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mo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żna uzasadnić.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 regu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 pisowni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wymiennego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pisownię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wymiennym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poprawnie pod 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ędem ortograficznym oraz stosuje reguły pisowni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tekst dyktanda z wyrazami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Porozumiewamy si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za pomocą znak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ów.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odczytuje z rysunku sposoby porozumiewania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wyszukuje w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 najważniejsze informacje dotyczące mowy i pisma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znaczenie niewerbalnych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komunikowania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(np. gest, mimika, postawa ciała)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komunikacyjną i rozumie jej wpływ na kształt wypowiedzi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plakat na podstawie podanych informacji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za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niewerbalnych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komunikowania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przedstawia koleżankom i kolegom dowolną informację (np. co będzie robił po lekcjach czuje)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Kultura rozmowy.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omawia zachowanie bohaterów opowiadania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wyrazy i sformu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łowania świadczące o etykiecie językowej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wyszukuje zasady dobrego zachowania w podanych sytuacjach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dialog z obc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osobą, stosując zasady savoir-vivre’u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potrafi wymieni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czynniki sprzyjające komunikowaniu się i utrudniające komunikację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W. Badalska Przepraszam smoku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 jaki sposób rycerz uratowa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 kr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ólestwo?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zgodnie z ich kolejno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ścią, rozumie ich wzajemną zależność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wie, jakich zachowa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należy unikać w  sytuacjach konfliktowych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przedstawia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łasne rozumienie utworu i je uzasadnia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inscenizuje fragment wiersza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warto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pojawiające się w wierszu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rozumie, na czym polega etykieta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ęzykowa i stosuje jej zasady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zasady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łaściwego zachowania się w 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sytuacjach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potrafi poda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przykłady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ów, którzy zachowali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 podobny spos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ób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Pisowni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ó” mo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żna uzasadnić.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 regu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 pisowni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ó” wymiennego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pisownię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ó” wymiennym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poprawnie pod 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ędem ortograficznym oraz stosuje reguły pisowni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tekst dyktanda z wyrazami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ó”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95" w:hRule="auto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 nas w Ammerlo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Jacy s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ą bohaterowie?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opowiada o wydarzeniach przedstawionych w tekście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żniejsze informacje o postaciach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relacje między postaciami, opisuje postawy i nazywa cechy na podstawie opisu zachowania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tekst z odpowiedni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intencją wypowiedzi (przekonuje do pewnych zachowań)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konsekwencje niewłaściwego postępowania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motywacje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konfrontuje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łasnym doświadczeniem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A. Fr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ączak Paczka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sytuacji przedstawionej w wierszu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do niego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łasną ilustrację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swoich wra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żeniach czytelniczych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 przeno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śny sens wypowiedzi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pomy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śle wykorzystanym w wierszu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nastrój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ła, posługując się terminami: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odbiorca”,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bohater wiersza”,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 poetycki”,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sytuacja przedstawiona w wierszu”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homonimy i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ich znaczenie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tekst z wykorzystaniem homonimów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śń o kocie w butach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Jak kot w butach pomóg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 Jankowi zostać księciem?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łuchaną baśń i opowiada o wydarzeniach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bohaterów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cechy pozytywne od negatywnych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motywację bohatera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potrafi wymieni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cechy gatunkowe baśni,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wyst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ępują w utworze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formu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łuje morał płynący z baśni i wyjaśnia jego sens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łasną wersję baśni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Barbara Kosmowska Pomys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Dobry pomys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ł, aby pom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óc tym, którzy musz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ą się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schroni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ć”.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 przeczytanym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informacje na temat bohatera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w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 wartości ważne dla bohatera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prezentuje motywacj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bohatera i uzasadnia swoje zdanie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tekst zach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ęcający do adopcji zwierząt ze schroniska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prezentuje swoj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opinię o konieczności adopcji zwierząt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Ojej, jak to poprawnie zapisa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ć?! O słowniku ortograficznym.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zasady korzystania ze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łownika ortograficznego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ustala poprawn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formę zapisu wyrazu, korzystając ze słownika ortograficznego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zapisuje wyrazy w kolejno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alfabetycznej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poprawnie pod 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ędem ortograficznym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ortograficzne kalambury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Piszemy wypowied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ź o swoich zainteresowaniach.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swoich zainteresowaniach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rysuje znak symbolizuj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 swoje zainteresowania, ulubione zajęcia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tekst o hobby zgodnie z podanymi wskazówkami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cieka-wych, bezpiecznych, niebezpiecznych pasjach i ich 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ływie na rozw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ój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łodego człowieka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prezentacj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multimedialną o swoim hobby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Igor Sikirycki Zoologiczny talent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Dlaczego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zoologiczny talent”?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analizuje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wiersza, opisując bohatera utworu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literacką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cechy pozytywne i negatywne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związek tytułu z treścią wiersza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w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 literackim por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ównanie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przedstawia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ę, używając por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do zwierząt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łasne oryginalne por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ównania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Kornelia Funke Obce 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Wysy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łać wiadomość pod wskazany adres.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nadawcę od adresata korespondencji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poprawnie zapisuje adres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sposobach porozumiewania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bohaterek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żne sposoby porozumiewania się (komunikacja werbalna i niewerbalna)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koduje i odczytuje informacje zapisane za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wymyślonych znak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sytuacji, w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órych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żna zastosować kodowanie informacji (przywołuje sytuacje, kiedy je zastosowano)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Spotka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 przyjaciela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Jaki jest Ben?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*podaje cechy dobrego przyjaciela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pytania do tekstu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znaczenie cytatu dotyczącego przyjaźni i zna jej rolę w życiu człowieka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literacką, wskazując cechy i sytuacje z tekstu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wypowied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 na temat przyjaźni 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konsekwencje ryzykownego postępowania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konfrontuje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łasnym doświadczeniem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Opisujemy dziewczynk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 czerwonej sukni.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obraz w kilku zdaniach, wskazuje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żniejsze elementy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omawia kompozycj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obrazu, nazywa rodzaj dzieła (portret)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charakteryzuje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przestawioną na obrazie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wypowiada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na temat specyfiki obrazu, nastroju, kolorystyki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nazywa wra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żenia, jakie wzbudza w nim obraz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formu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łuje dłuższą wypowiedź o postaci przedstawionej na obrazie, uwzględnia stosunki przestrzenne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własny sąd o obrazie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bierze udzia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w dyskusji na temat sytuacji przedstawionej na obrazie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wchodzi w 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bohaterki obrazu i odpowiada na pytania stawiane przez koleżanki i koleg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Adam Mickiewicz "Przyjaciele"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 przyja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źni Leszka i Mieszka.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ądkuje ilustracje do tekstu i opowiada o wydarzeniach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wyszukuje informacje o bohaterach i wydarzeniach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*ocenia bohaterów i uzasadnia swoj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ocenę, popierając ją przykładami zachowania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znaczenie przysłowia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warto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ważne dla bohatera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*omawia problematyk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utworu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*tworzy notatk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 przeczytanym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sens utworu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*tworzy definicj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bajki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Barbara Stenka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Flexi - gwiazda z netu.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*opowiada o wydarzeniach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*rozpoznaje prawdziwe i fa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łszywe informacje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*nazywa wra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 czytelnicze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*gromadzi informacje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 zdarzeniach, bohaterkach i ich prze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życiach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*podaje korzy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i zagrożenia związane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żywaniem internetu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*charakteryzuje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ocenia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ępowanie bohaterki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zagrożeń związanych z nawiązywaniem kontakt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przez internet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doświadczenia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literackich i porównuje je z 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łasnymi doswiadczeniami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ma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świadomość konsekwencji wynikających z braku dystansu do internetowej rzeczywistości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Nie ka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żdy jest przyjacielem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Zachowa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ć bezpieczeństwo podczas korzystania z internetu.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*analizuje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przedstawioną na plakacie, mając świadomość wynikających z niej zagrożeń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*obja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hasło wykorzystane w reklamie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celowość użycia zamieszczonych haseł i podaje przykłady zagrożeń znanych z obserwacji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reklam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społeczną skierowaną do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na temat bezpiecznego korzystania z internetu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*analizuje funkcje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ładowych reklam społecznych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*odwo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łuje się do tekstu dotyczącego Flexi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Sprawdz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co potrafi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*wskazuje zdania zgodne z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ścią utworu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*wymienia uczestników dialogu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*wykazuje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znajomością głoski, litery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*poprawnie zapisuje adres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charakteryzuje bohaterów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*wymienia nazwy uczu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towarzyszących bohaterom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*tworzy dialog, 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ętając o poprawnym zapisie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*wykorzystuje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łaściwe zwroty grzecznościowe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*pisze poprawnie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 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ędem ortograficznym i stosuje poznane reguły pisowni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70" w:type="dxa"/>
            <w:gridSpan w:val="17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 SZKOLE</w:t>
            </w: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Rozmowy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na szkolnym boisku.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omawia sytuacje przedstawione na planszy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oficjalną i nieoficjalną odmianą polszczyzny w tworzonym dialogu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przedstawia zasady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ązujące w trakcie rozmowy z osobą dorosłą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stosuje zwroty grzeczno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ściowe w zależności od rozm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ówcy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odczytuje niewerbalne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środki komunikowania się (gest, mimika, postawa ciała)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 szkolnych murach.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sytuacje przedstawione na fotografiach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swoim pierwszym szkolnym 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tekst opisuj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 sw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ój pierwszy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w szkole, wykorzystując zamieszczone słownictwo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wybiera muzyk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adekwatną do swoich przeżyć i uzasadnia wyb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improwizuje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z życia szkoły, stosując się do zasad kulturalnego zachowania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konfrontuje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przedstawioną w tekście kultury (fotografie) z własnymi doświadczeniami</w:t>
            </w:r>
          </w:p>
        </w:tc>
      </w:tr>
      <w:tr>
        <w:trPr>
          <w:trHeight w:val="1812" w:hRule="auto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Opis budynku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Tak wygl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ąda moja szkoła!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analizuje opisy budynku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ły, odnosząc się do treści zawartych w poszczeg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ólnych akapitach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plan opisu budynku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opis obiektu, dziel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wypowiedź na akapity i wykorzystując podane słownictwo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rysuje plan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i opisuje poszczeg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ólne elementy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wymarzon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szkołę</w:t>
            </w: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Jak dzieli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ć wyrazy na sylaby?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 poj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ęcia: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litera”,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łoska”,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sylaba” i je rozpoznaje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analizuje scenki przedstawione w komiksie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ma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świadomość starannej wymowy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celu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łaściwego zrozumienia przez odbiorcę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łuższe wyrazy na sylaby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funkcj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litery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w sylabie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odczytuje problem artykulacyjny przedstawiony w komiksie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wyrazy z 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śloną liczbą sylab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Anna Kami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 Książka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Jeste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śmy czytelnikami.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bierze udzia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w dyskusji dotyczącej ulubionych książek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omawia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wiersza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ącą, wyodrębnia opisane sytuacje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 poj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ęcia: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wers”,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zwrotka”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strofa”) i wskazuje je wierszu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prezentuje ulubiony utwór, podaj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konkretne informacje dotyczące wybranej książki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prze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życia osoby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ącej w konkretnych sytuacjach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list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utwor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godnych przeczytania przez swoich rówie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i stosuje zasady korzystania z zasobów bibliotecznych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reklamuje rówie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śnikom swoją ulubioną książkę (prezentacja multimedialna)</w:t>
            </w: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Ida Pierelotkin Zmagania z niewidzialn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 siłą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bierze udzia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w dyskusji dotyczącej dobrej atmosfery w klasie, wymienia czynniki,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warunkują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przedstawionych w 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ście, uzupełnia notatkę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za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ilustracji przedstawia zmianę,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óra zasz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w zachowaniu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opisanych zdarze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nadaje inny tytu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opowiadaniu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łania i cechy uczestnik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zdarze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doświadczenia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literackich i porównuje je z 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łasnymi</w:t>
            </w: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Jak przenosi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ć wyrazy?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zasady podzia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na sylaby i ich przenoszenia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wyrazy na sylaby, stosuj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się do zasad językowych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wyj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ątki dotyczące przenoszenia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ma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świadomość, że przenoszenie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wynika z potrzeby estetycznego zapisu i jest przejawem poprawno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językowej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Jak poprawnie zapisa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ć kr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ótk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ą wiadomość?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 potrzeb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przekazywania 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ótkich informacji i wie, w jakich sytuacjach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je wysyła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ądkuje dwa dialogi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nadawcę, odbiorcę i ustala temat rozmowy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krótk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wiadomość (SMS-a, e-maila) w konkretnej sprawie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i stosuje w praktyce zasady korespondencji elektronicznej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łnianych błędach językowych, ortograficznych, interpunkcyjnych itp. w korespondencji elektronicznej,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óbuje znale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źć przyczynę tego zjawiska</w:t>
            </w: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Ks. Jan Twardowski W klasie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przedstawioną w wierszu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bohaterów wiersza, obrazy poetyckie i ocenia zachowanie, dobieraj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odpowiednie cechy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odczytuje dos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łowne i przenośne znaczenie pojawienia się anioła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związkami frazeologicznymi i wyjaśnia ich znaczenie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opowiadanie stanowi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dalszy ciąg przedstawionej historii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tekst liryczny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 sytuacji szkolnej</w:t>
            </w: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 wyrazach z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ż” wymiennym.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 regu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 pisowni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ż” wymiennego,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pisownię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ż” wymiennym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poprawnie pod 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ędem ortograficznym oraz stosuje reguły pisowni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tekst dyktanda z wyrazami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ż”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Renata Pi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ątkowska dzieci z Czarnego Lądu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Czy wsz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ędzie dzieci mogą się uczyć? O szkole tu i tam...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swojej szkole, informuj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ąc, dlaczego lubi /nie lubi do niej chodzić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 wydarzeniach przedstawionych w 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informacje o bohaterach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charakteryzuje bohaterów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na mapie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ństwa, o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órych mowa w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*porównuje swoj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szkołę z ukazaną w tekście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*pisze e-maila na wskazany temat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*pisze list do osoby funkcyjnej na wskazany temat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*przygotowuje krótk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prezentację na temat Ruandy: warunk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życia, zajęć, używanego języka, podaje ciekawostki </w:t>
            </w: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Pisowni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mo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żna uzasadnić.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 regu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 pisowni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wymiennego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pisownię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wymiennym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poprawnie pod 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ędem ortograficznym oraz stosuje reguły pisowni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tekst dyktanda z wyrazami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Jan Brzechwa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Akademia pana Kleksa?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przedstawionych w 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 miar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swoich możliwości wykonuje zadania w grupie związane z przygotowaniem makiety akademii 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przedstawione na kadrach filmowych sytuacje i bohaterów z lektury,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gromadzi informacje na temat wygl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ądu akademii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 miar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swoich możliwości wykonuje zadania w grupie związane z przygotowaniem makiety akademii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akademi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ę, wykorzystując zestaw sł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 miar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swoich możliwości wykonuje zadania w grupie związane z przygotowaniem makiety akademii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korzysta z informacji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wyglądu szkoły zawartych w internecie i wykorzystuje je do opisu akademii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 miar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swoich możliwości wykonuje zadania w grupie związane z przygotowaniem makiety akademii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tekst zach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ęcający do przeczytania książki lub obejrzenia filmu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 miar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swoich możliwości wykonuje zadania w grupie związane z przygotowaniem makiety akademii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Joanna Kulmowa Marzenia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Dlaczego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nie dla marze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 w szkole?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*podaje skojarzenia ze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łą i domem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*opisuje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przedstawioną w wierszu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*wskazuje 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ącą,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óbuje ustali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płeć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*szuka w wierszu fragmentów odnosz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się do marzeń i dokonuje przekładu intersemiotycznego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i uzasadnia swoje zdanie na temat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w szkole”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swoją postawę w konfrontacji z postawą podmiotu lirycznego</w:t>
            </w: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Kiedy w wyrazie piszemy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inne zasady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pisowni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pisownię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przed 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łgłoskami, po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na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ńcu wyrazu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poprawnie pod 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ędem ortograficznym oraz stosuje reguły pisowni dotyczące pisowni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zna wyj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ątki od podanych zasad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tekst dyktanda z wykorzystaniem znajomości poznanych zasad ortograficznych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Ian Whybrow Ksi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ęga Straszliwej Niegrzeczności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List Wilczusia do rodziców. Odpowied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ź rodzic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ów na list Wilczusia.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omawia elementy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świata przedstawionego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cel napisania listu przez bohatera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zasady pisania listu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poprawnie adresuje kopert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nazywa prze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życia bohatera i uzasadnia wyb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gromadzi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łownictwo potrzebne do napisania listu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łaściwie rozmieszcza tekst na kartce i pamięta o akapitach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list na wskazany temat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łuje się do treści tekstu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selekcjonuje informacje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bohatera i uzupełnia kwestionariusz osobowy kandydata do szkoły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zachowanie bohatera, przyczyny takiego zachowania i 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własne zdanie o przedstawionej sytuacji</w:t>
            </w: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Po jakich spó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łgłoskach piszemy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rz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 regu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 pisowni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po 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łgłoskach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pisownię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po 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łgłoskach (potrafi wymienić 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łgłoski, po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órych piszemy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poprawnie pod 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ędem ortograficznym oraz stosuje reguły pisowni pisowni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po 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łgłoskach, zna wyjątki od podanej zasady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tekst dyktanda z wykorzystaniem znajomości poznanej zasady ortograficznej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Sprawdz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się!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przeczytanym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 * wskazuje informacje zgodne z przeczytanym opowiadaniem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wyraz na sylaby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nadaje tytu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opowiadaniu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znaczenie sformułowań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zasad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tworzenia por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ównania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informacji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krótk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informację w imieniu bohatera, poprawną pod względem językowym i ortograficznym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list nieoficjalny w imieniu bohatera, poprawny pod 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ędem językowym i ortograficznym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stosuje zasady etykiety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ęzykowej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70" w:type="dxa"/>
            <w:gridSpan w:val="17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 DOMU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Temat 56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Kulturalnie przy stole.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s. 138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przedstawioną na planszy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zachowanie bohaterów, odwo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łując się do zasad kulturalnego zachowania przy stole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i inscenizuje rozmow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wybranych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przedstawionych na planszy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zasady kulturalnego zachowania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przy stole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Warto...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ba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śń o trzech małych świnkach.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przedstawionych w 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elementy realistyczne i fantastyczne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wykonane przez bohaterów budowle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przypisuje cechy postaciom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narratora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dobiera przys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łowie najlepiej pasujące do historii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i uzasadnia swoje zdanie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odczytuje przes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łanie baśni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śń ze świadomością roli narratora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wypowiada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na temat jednomyślności we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ólnym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sytuacji, w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órych takie zachowanie jest konieczne, by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ągnąć cel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łuje się </w:t>
              <w:br/>
              <w:t xml:space="preserve">do własnych doświadczeń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Joanna Papuzi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 Opowieść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Fantastyczna opowie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ść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 pochodzeniu rodziny.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zdarzenia i bohaterów opowie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inny tytuł wiersza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żnice między baśnią, historią a legendą, podając przykłady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identyfikuje podmiot liryczny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przedstawionych w utworze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*rozumie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żne znaczenia wyrazu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historia”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i stosuje słownictwo określające pokrewieństwo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śniowym pochodzeniu swojej rodziny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przedstawia genealogi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swojej rodziny (drzewo genealogiczne)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 co mo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żna by zapytać osobę ze starej fotografii?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sytuacji przedstawionej na fotografii (opisanej w wierszu, pokazanej na rysunku lub przyniesionej na lekcj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ę)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sytuacji przedstawionej w wierszu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gromadzi informacje na temat osoby mówi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ącej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zestaw pyta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do postaci przedstawionej na starej fotografii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 poj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ęcie rymu i tworzy pary rymujących się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i zapisuje w formie opowiadania historię pasującą do wybranej fotografii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rymowany wiersz pasuj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 do przyniesionej fotografii rodzinnej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Pisownia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ż”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 cz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ąstkach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ża-”,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żo-”,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żu-”,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ży-”.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 regu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 pisowni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ż” w cząstkach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ża-”,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żo-”,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żu-”,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ży-”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pisownię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ża-”,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żo-”,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żu-”,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ży-”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poprawnie pod 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ędem ortograficznym oraz stosuje reguły pisowni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dyktando z zastosowaniem poznanych reguł pisowni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Porównujemy ba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śń z opowiadaniem.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przedstawionych w 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 i opowiadaniu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kolejność wydarzeń, korzystając z ilustracji zamieszczonych w podręczniku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ustala wydarzenia zgodne z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ścią utworu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podobie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 i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żnice między baśnią a opowiadaniem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znaczenie związk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frazeologicznych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dialog z wykorzystaniem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frazeologicznych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identyfikuje typowe cechy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śni: początek i zakończenie, postaci, fantastyka, czas i miejsce wydarzeń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now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(wsp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łczesną) wersję znanej baśni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porównuje teksty literackie pod 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ędem cech gatunkowych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Czego si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można nauczyć od dziadka?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cechy idealnego dziadka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przedstawionych w opowiadaniu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narratora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ępowanie bohatera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intencje postaci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stosunek narratora do postaci 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wykonuje schemat ogrodu dziadka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dostrzega 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przyrody w życiu młodego człowieka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roli dziadków 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życiu wnuk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konfrontuje opisane sytuacje z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łasnymi doświadczeniami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Grzegorz Kasdepke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Domowe przedstawienie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swojej ulubionej zabawie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zdarzenia przedstawione w 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gromadzi informacje na temat narratora, wskazuje jego cechy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dalszy 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ąg opowiadania, wykorzystując propozycje z podręcznika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roli wspólnej zabawy i 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ędzania czasu dzieci z rodzicami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intencje, motywacje postaci,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ługując się cytatami z tekstu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przygotowuje scenariusz wyst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ępu rękawiczek i smoka, następnie prezentuje go koleżankom i kolegom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Nie usiedzi cz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łowiek mały...”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przedstawionych w 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plan wydarzeń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zachowanie bohaterów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motywację Piaskowego Wilka i ocenia rady przekazane bohaterce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piosenk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o potrzebach dzieci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konfrontuje zachowanie bohaterki z 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łasnymi doświadczeniami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Charles M.Schultz "Fistaszki"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znaczenie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nimi zdania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swoich marzeniach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histori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przedstawioną w komiksie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wrażeniami na temat przedstawionej sytuacji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zachowanie bohaterów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przedstawia dalszy 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ąg historii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pozytywne i negatywne skutki spe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łniania zachcianek przez dorosłych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intencje, motywacje postaci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Ale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ksander Puszkin "Bajka o rybaku i z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łotej rybce"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swoich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życzeniach i pragnieniach, klasyfikując je na realne i trudne do spełnienia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histori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opisaną w tekście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bohaterów fantastycznych i prawdopodobnych, pozytywnych i negatywnych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zachowanie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żony rybaka, konfrontując je z wyglądem morza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formu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łuje morał wynikający z utworu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inne zakończenie utworu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wzorowo czyta tekst z podzia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łem na role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cechy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śniowe w utworze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inscenizuje wybrany fragment utworu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odczytuje warto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pozytywne i ich przeciwieństwa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Co to jest rodzina wyrazów?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identyfikuje wyrazy pokrewne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analizuje budow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wyrazu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dostrzega wspóln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cząstkę znaczeniową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rodzin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dostrzega zale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żność między pisownią a przynależnością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do tej samej rodziny wyrazów (zasady ortograficzne)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*wykorzystuje w prak-tyce (do poprawnego zapisu) wiedz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na temat rodziny wyrazu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*tworzy rodzin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wyrazu składającą się z dużej liczby sł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Kocha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ć, wymagać, akceptować.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przeczytanego tekstu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wyszukuje informacje na temat bohaterek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roli doros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łych w życiu młodego człowieka i wskazuje, co w nich najbardziej ceni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tekst, wcielaj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się w rolę postaci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list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rad,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mog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łyby się znaleźć w poradnikach: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Jak zrozumieć dorosłych/dzieci?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porusza problem akceptacji, odwo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łując się do otaczającego świata i własnych doświadczeń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Stanis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ław Marijanowić "Mała encyklopedia domowych potwor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w"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*bierze udzia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w roz-mowie na temat warunk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pomaga-j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stworzyć dobrą atmosferę w rodzinie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wrażeniami na temat przeczytanego tekstu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*odczytuje zasad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tworzenia imion postaci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*opisuje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łania potwor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żliwe zagrożenia z tego wynikające 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*tworzy stron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Małej encyklopedii dobrych duch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ów domowych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*wymy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i opisuje spos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ób na unieszkodli-wienie potwora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*przygotowuje prezentacj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multimedialną na wskazany temat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Joanna Papuzińska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Pytania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wiersza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dostrzega sposób zapisu wiersza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cechy i 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zachowania dobrego człowieka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ń, w 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órym przydarzy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mu się coś dobrego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inscenizuje wybran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sytuację, wykorzystując odpowiednie słownictwo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dostrzega dos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łowną i przenośną wymowę wiersza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analizuje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przedstawioną na ilustracji i konfrontuje ją z treścią wiersza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sytuacjach, w których 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świadczył dobroci ze strony innych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ób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czyta wiersz w podanych konwencjach (np. sonda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 uliczny)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Adam Mickiewicz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Powr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ót taty”.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przedstawionych w 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czytelniczymi wrażeniami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czyta tekst z podzia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łem na role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ądkuje wydarzenia zgodnie z treścią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opowiada, wykorzystuj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plan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identyfikuje narratora * ocenia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negatywną, pozytywną, posługując się cytatami z ballady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dialog na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ślony temat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charakteryzuje i ocenia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ójcy, porównuj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ją z typowymi zachowaniami rozb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ójników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inscenizuje wybrane fragmenty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prezentacj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multimedialną dotyczącą szlachetnych rozb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ójników (np. Janosika, Zorro, Robin Hooda)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 zwyczajnych sytuacjach w niezwyk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ły spos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ób.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krótk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instrukcję parzenia herbaty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ilustruje wybrany fragment wiersza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znaczenie związk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frazeologicznych i stosuje je w zdaniach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wyodr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ębnia obrazy poetyckie w wierszu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zauwa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niecodzienny spos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ób przedstawienia codziennej sytuacji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elementy obrazu poetyckiego przedstawionego na ilustracji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domowej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w niezwykły spos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ób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 zasad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tworzenia metafory, kojarzy ją z poezją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własne obrazy poetyckie i metafory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Jak zapisywa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ć wyrazy zakończone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na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-ów”,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-ówka”, </w:t>
              <w:br/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-ówna”?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ilustracj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ę, tworząc wyrazy zakończone na: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-ów”,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-ówka”,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-ówna”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zasad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pisowni zakończeń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wyszukuje w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 wyrazy ze wskazanymi zakończeniami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poprawne formy wyrazów, wykorzystuj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zasadę ortograficzną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pisowni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wyjątk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tekst dyktanda z trudno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ściami ortograficznymi zgodnymi z poznaną zasadą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 Fr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ączek "Kanapka"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analizuje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wiersza, przedstawiając zdarzenia i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zachowaniu bohatera wiersza, wskazuj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jego myśli i uczucia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ilustracj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obok wiersza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czyta wiersz z odpowiedni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intonacją i modulacją głosu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homonim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znaczenie wyr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żnień graficznych w wierszu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tekst literacki, wykorzystuj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homonimy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Kiedy w wyrazach piszemy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zasad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pisowni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pisownię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poprawnie pod 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ędem ortograficznym oraz stosuje reguły pisowni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tekst dyktanda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 poznanej zasady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Co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to znaczy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ęść mowy”? Ćwiczenia językowe.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i wskazuje odmienne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mowy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odmienne części mowy od nieodmiennych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kategorie gramatyczne poszczególnych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mowy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form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wskazanej części mowy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stosuje w zdaniu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łaściwe formy odmiennych części mowy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Jak opisa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ć siebie?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żnice pomiędzy opisem postaci a inną formą wypowiedzi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postaci przedstawionej w 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narratora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odnajduje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ilustrujące wskazane cechy wyglądu, charakteru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przygotowuje materia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do napisania autocharakterystyki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fikcyjną, wykorzystując zgromadzone informacje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przygotowuje prac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opisującą siebie zgodnie z planem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rozbudowan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autocharakterystykę, a także zna zasady stosowania akapit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przygotowuje kilka zda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opisujących koleżanki i koleg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 klasy i przeprowadza konkurs: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Zgadnij,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 kim mowa?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Co nazywa rzeczownik?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i wskazuje rzeczownik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nazywa rodzaje rzeczowników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rzeczownik od innych części mowy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formy podstawowe rzeczowników (M. lp.)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form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wskazanej części mowy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odmienia rzeczownik przez przypadki i liczby, stosuje poprawne formy w zdaniach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łędnie odmienia rzeczowniki przez przypadki, potrafi utworzyć odpowiednią formę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zasady odmiany trudniejszych rzeczowników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Jak napisa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ć przepis?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zasadach bezpiecznego zacho-wania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 kuchni podczas przygotowania posiłk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swoich ulubionych potrawach (równie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 tych,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potrafi sam wykona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ć)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regulamin bezpiecznego przygotowania posi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elementy przepisu i tworzy prosty tekst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przepis na ulubion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potrawę, wykonuje ilustrację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*ma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świadomość jednolitej formy zapisu sposobu przygotowania potrawy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miniksi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ążkę kucharską z wybranymi przepisami na ulubione potrawy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prezentuje kulinarne ciekawostki z wybranego regionu, kraju,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świata (prezentacja mulitmedialna)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dziwiamy martw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ą naturę.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tym, co przedstawia obraz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wie, czym jest martwa natura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swoje wra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 estetyczne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odczytuje informacje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obrazu: autor, tytuł, czas i miejsce powstania, nazwa muzeum, treść, nastr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ój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sztuki, stosując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ójdzieln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kompozycję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ocenę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wybrane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ło, opowiada, inspirując się nim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wrażeniami z pobytu w muzeum czy w galerii sztuki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*wypowiada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na temat malarstwa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Co nazywa przymiotnik i jak si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odmienia?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i wskazuje przymiotnik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przymiotnik od innych części mowy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nazywa rodzaje przymiotników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form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wskazanej części mowy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odmienia przymiotnik przez przypadki, rodzaje i liczby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stosuje poprawne formy w zdaniach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łędnie odmienia przymiotniki wraz z rzeczownikami przez przypadki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odpowiedni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formę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świadomie używa ich w opisie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zasady odmiany trudniejszych przymiotników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Sprawdz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ę, co potrafię.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zdarzeniu przedstawionym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utworze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wypowiedzi zgodne z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ścią tekstu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i wyjaśnia elementy realistyczne i fantastyczne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wyszukuje w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 elementy fantastyczne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rodzin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wyrazu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przepis na wybran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potrawę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przys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łowie lub powiedzenie zgodne z treścią tekstu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dalszych przygodach bohaterów (zgodnych z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ścią lektury) bądź tworzy własną opowieść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70" w:type="dxa"/>
            <w:gridSpan w:val="17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 PODWÓRKU I POZA JEGO GRANICAMI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DROCZE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Na wspólnym podwórku.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sytuacjach przedstawionych na planszy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proponuje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ładowe tematy rozmowy między bohaterami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zasady kulturalnego zachowania się w przestrzeni publicznej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list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zasad korzystania ze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ólnego podwórka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zewnętrzne przejawy pozytywnych i negatywnych emocji (mimika, gest)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dialog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koleżankami lub kolegami, wykorzy-stując podane słowa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sytuacji konfliktowych wśr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 rówie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i proponuje sposoby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żegnania sporu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odnosi 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do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świadczeń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Liliana Bardijewska "Uwaga, Nowi!"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przeczytanego tekstu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łącza się do rozmowy na temat wrażeń czytelniczych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prezentuje bohaterów opowiadania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uczucia i opisuje ich zachowania, dokonuje por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ównania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zapisuje rozmow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opowiadania na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ślony temat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bohatera na podstawie cytatu z opowiadania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inscenizuje zapisan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rozmowę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wchodzi w 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jednego z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i prezentuje wypowied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 na temat nowych mieszkańc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krótki scenariusz na podstawie tekstu, przydziela role kole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żankom i kolegom i wciela się w rolę reżysera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Pobudzi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ć wyobraźnię...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epitet.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przedstawioną w wierszu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zapisuje kilka zda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na temat przeczytanego tekstu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zauwa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funkcję przymiotnika w opisie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dobiera odpowiednie przymiotniki do rzeczowników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przedstawioną w utworze, wykorzystując epitety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epitety i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ich funkcję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ma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świadomość plastyczności opisu i oddziaływania na wyobraźnię czytelnika dzięki użyciu epitet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tekst poetycki z licznymi epitetami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Inn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y nie znaczy gorszy.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opowiadania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 wypowiedzi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żywa poprawnych form rzeczownika z przymiotnikiem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ramowy plan wydarze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według wzoru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plan ramowy wed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sposob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zachowanie bohaterów literackich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motywacj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opowiada o ich stosunku do innych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spostrzeże-niami na temat sytuacji ukazanej w opowia-daniu, odwołując się do własnych doświadczeń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nietolerancji we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łczesnym świecie i potrafi krytycznie się odnieść do opisywanego zjawiska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Porozumienie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to podstawa.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rozmawia o 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ązkach i cechach właścicieli zwierząt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przedstawionych w 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ście, korzystając ze schematu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wypowiedzi, które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zgodne z treścią zamieszczonego fragmentu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okoliczności, w jakich pies sprawdza się jako przyjaciel człowieka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poj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odpowiedzialno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ść”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notatk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na temat obowiązk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łaściciela psa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tekst argumentacyjny na temat przyja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źni ze zwierzętami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przygotowuje prezentacj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multimedialną na temat zwierzęcych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(pomników wyj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ątkowych zwierząt)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Por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tret ulubie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ńca.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swoim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wiersza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wrażeniami z przeczytanego tekstu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adekwatno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tytułu do treści utworu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gromadzi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łownictwo opisujące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wiersza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zapisuje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rozmowy z właścicielem wybranego psa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zgodnie z podaną instrukcją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rasach ps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Janusz Christa "Kajko i Kokosz.szko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ła latania".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 komiksowym Mirmi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łowie.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zdarzeniach ukazanych w komiksie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cechy gatunkowe komiksu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identyfikuje komiks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wyodr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ębnia elementy budowy komiksu poprzez por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ównanie z tekstem literackim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projektuje dalsz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część przyg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 bohaterów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ulubionych komiksach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Co robi? Co si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z nim dzieje? Poznajemy czasownik.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identyfikuje czasowniki w wypowiedzi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łuchanej i czytanej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stosuje poprawne formy gramatyczne czasowników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formy osobowe i nieosobowe czasownika, w tym bezokolicznik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nazywa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i stany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w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 następujące formy gramatyczne: liczbę, osobę, czas i rodzaj gramatyczny; rozumie ich funkcje w wypowiedzi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poprawnie zapisuje zako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ńczenie bezokolicznika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łędnie rozpoznaje następujące formy gramatyczne: liczbę, osobę, czas i rodzaj gramatyczny, oraz określa ich funkcje w wypowiedzi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czasownik do podanych form gramatycznych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Opowiadamy o tym, jak Marcin z przyjació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łmi zakładał bazę.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 przeczytany tekst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i ustala ich kolejno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zachowaniach i motywacji 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łopc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konstruuje rozmow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na zadany temat z wykorzystaniem podanego słownictwa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fragmenty opowiadania, stosując odpowiednią kompozycję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argumenty maj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na celu przekonanie osoby do zmiany zdania (chłopcy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ciotka)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odnosi 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do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łasnych doświadczeń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Uczymy si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udzielać informacji w razie zagrożenia.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analizuje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ukazaną na rysunku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niebezpiecznych zachowań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wie, jak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zachować w niebezpiecznych sytuacjach, jak udzielić przekonującej odpowiedzi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innych niebezpieczeństw,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mog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spotkać dzieci podczas zabawy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tekst i odgrywa scenk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ę, w 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órej przekonuje kogo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 do zmiany zachowania w celu uniknięcia niebezpieczeństwa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list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zasad obowiązujących podczas zabawy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porównuje i opowiada o podobnych sytuacjach stwarzaj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zagrożenie dla dzieci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Co to jest rytm?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wiersza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znanych wyliczanek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identyfikuje elementy powtarzaj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się w wierszu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rymowank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wystukuje rytm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rytmu w otaczającym świecie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elementy rytmizuj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wypowiedź, w tym wers, rym, strofę, refren, liczbę sylab w</w:t>
              <w:br/>
              <w:t xml:space="preserve"> wersie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krótk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rymowankę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łuższą rymowankę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Wystarczy odrobina wyobra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źni, by...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przedstawionych w utworze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elementy świata przedstawionego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ądkuje zdarzenia zgodnie z ich kolejnością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wykonuje ilustracj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przedstawiającą wybraną sytuację z zabawy chłopca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opowiadanie twórcze o dalszych przygodach bohatera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film animowany, aktorski i 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cel połączenia obu gatunk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projekt ilustracji, prezentuje swoj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pracę na forum klasy i używa czasownik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czasie przysz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łym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porównuje fragment tekstu literackiego z filmem pt.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Artur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i Minimki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swoją opinię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 filmie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Co to jest przeno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śnia? / </w:t>
              <w:br/>
              <w:t xml:space="preserve">J. Kulmowa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Kwitn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ą gawrony”?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ącą w wierszu i temat utworu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wykonuje ilustracj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do wiersza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udziela odpowiedzi na zadawane pytania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łatwiające zrozumienie treści wiersza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zaskakuj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zestawienia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w wierszu przeno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śnię i podaje skojarzenia,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mog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wpłynąć na jej stworzenie przez autorkę utworu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związek tytułu z tematem wiersza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analizuje i interpretuje wiersz, wskazuj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poznane środki stylistyczne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odbiera teksty kultury na poziomie dos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łownym i przenośnym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łasne przenośnie i używa ich w wierszu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Co nazywa przys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ówek?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przys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ówek jako nieodmienn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część mowy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pytania, na które odpowiada przys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ówek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tekst przysł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ówkami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 czasowników dobiera odpowiednie przys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ówki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rozumie funkcj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przysł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ówka w wypowiedzi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wzbogaca wypowied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ź, stosując przysł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ówki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przys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ówki od przymiotników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88" w:hRule="auto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Przygl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ądamy się namalowanemu pejzażowi.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elementach tworz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obraz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rodzaj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(pejzaż)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wypowiada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na temat kolorystyki, nastroju, wrażeń estetycznych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ązki wyrazowe opisujące krajobraz, korzystając z podanego słownictwa, w tym nazywającego stosunki przestrzenne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obraz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wchodzi w 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 opowiada o swoim pobycie w parku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wiedzą na temat malarstwa, wizyt w galeriach sztuki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Danuta Wawi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łow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Ka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łużyści”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ulubione zabawy dzieci na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świeżym powietrzu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sytuacji przedstawionej w wierszu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autora od osoby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ącej i bohatera wiersza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znaczenia sł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ów, odwo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łując się do odpowiednich fragment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tekstu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nastr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ój wiersza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czyta wiersz, zwracaj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uwagę na odpowiednią intonację i modulację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żowanie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wykonywan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czynność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odbiera teksty kultury na poziomie dos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łownym i przenośnym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kilkuzdaniow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wypowiedź na temat wiersza z wykorzystaniem podanego słownictwa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neologizmy i zna ich znaczenie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 ojczy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źnie słowami dawnego poety.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skojarzenia ze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łowem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znaczenie słowa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wiersza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informacje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osoby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ącej w wierszu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pow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 zapisu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łowa wielką literą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nazywa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środek stylistyczny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uczucia osoby mówi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ącej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omawia sposób przedstawienia obrazu poetyckiego przez 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 podstawie informacji historycznych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znaczenia przenośne w tekście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wiedzą historyczną na temat rozbior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ów, zaborów i sytuacji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łeczno- politycznej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Mazurek D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ąbrowskiego”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hymn Polski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i opisuje symbole narodowe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i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pojęcie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symbol narodowy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skojarzenia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ze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łowem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łowa hymnu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analizuje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utworu * wskazuje fragmenty odwołujące się do historii Polski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zauwa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powtarzający się fragment, posługuje się terminem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refren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ma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świadomość wyjątkowości hymnu (rodzaju pieśni pochwalnej)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refren w utworach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znaczeniu symboli narodowych w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życiu Polak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ów, sposobach okazywania szacunku symbolom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wzorowo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śpiewa hymn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 podstawie informacji o 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ściach powstania utworu określa oczekiwania adresat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hymnu 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sytuacji politycznej w latach 1795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1813, roli Napoleona i 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ązanych z nim nadziejach Polak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ów, o Legionach Polskich we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łoszech i znanych z treści hymnu postaciach historycznych (możliwa prezentacja multimedialna)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Kiedy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 wyrazie stosujemy wielk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ą, a kiedy małą literę?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wyszukuje na mapie Polski nazwy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łasne, dzieląc je na odpowiednie kategorie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odnajduje na mapie region, w którym mieszka, i podaje kilka informacji na jego temat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zapisuje nazwy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łasne wielką literą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zasad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pisowni nazw własnych i rzeczownik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pospolitych oraz wykorzystuje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do opisania trasy, okolicy i znajdujących się tam obiekt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odczytuje informacje z mapy turystycznej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wypowied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 zachęcającą do zwiedzenia dowolnego miasta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stosuje regu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pisowni w praktyce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przygotowuje tras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wycieczki po dowolnym regionie Polski, podając informacje o obiektach,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warto zwiedzi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tekst dyktanda z wykorzystaniem znajomo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zasady ortograficznej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Poetycko i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żartobliwie o geografii Polski.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wiersza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żeniach czytelniczych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wyszukuje w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 nazwy własne i porządkuje je zgodnie z kryteriami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wymienione miejsca na mapie Polski / globusie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i stosuje w praktyce zasad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dotyczącą pisowni nazw własnych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wykorzystuje zasad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dotyczącą pisowni nazw własnych do tworzenia następujących nazw: mieszkańc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miast, wsi, regionów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nazywa uczucia osoby mówi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ącej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łaszając utw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ór, oddaje uczucia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gromadzi informacje do prezentacji wybranego miejsca (miasta, wsi, regionu)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wykonuje stron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przewodnika turystycznego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przygotowuje prezentacj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multimedialną pt.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Niezwykłe miejsca w Polsce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Fantastyczny spacer po Krakowie.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wybranej legendy związanej z Krakowem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przedstawionych w 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 według planu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fikcj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literacką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i wyjaśnia elementy realistyczne, prawdopodobne i fantastyczne 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dalszy ciąg przyg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 bohaterów, 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ędniając wszystkie konieczne elementy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cechy charakterystyczne legendy jako gatunku literackiego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tytu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znanych polskich legend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przygotowuje prezentacj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multimedialną pt.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Zabytki Krakowa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(ewentualnie może uwzględnić legendy,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kojarz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się z tym zabytkiem)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Cecylia Niewiadomska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Piast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poznajemy legend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przedstawionych w legendzie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elementy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świata przedstawionego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elementy rzeczywiste, prawdopodobne i fantastyczne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plan wydarzeń i na jego podstawie relacjonuje legendę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omawia 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zdarzeń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notuje informacje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fabuły danej legendy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identyfikuje region, którego dotyczy legenda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wykazuje znajomo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legend dotyczących regionu, z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órego pochodzi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sprawnie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terminem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legenda”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plan wydarzeń do legendy ze swojego regionu,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zaprezentuje w klasie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identyfikuje warto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przekazane w legendzie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potrafi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ślić cel pisania legend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prezentuje legendy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ązane z dowolnym regionem (mogą być te mniej znane)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Wyr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azy z liter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ą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ż”, kt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órych pisowni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trzeba zapamiętać.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legendy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Jak powstało Jezioro Żabie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cechy charakterystyczne legendy jako gatunku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zapami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ętuje pisownię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órych wyrazów z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ż” niewymiennym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ćwiczy pisownię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ż” niewymiennym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wyszukuje na ilustracji odpowiednie wyrazy i poprawnie je zapisuje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legendy zgodnie z kolejnością zdarzeń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z 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 wybrane przez nauczyciela wyrazy z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ż” niewymiennym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treść dyktanda z wyrazami z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ż” niewymiennym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Czy potrafi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uważnie słuchać?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żnie słucha czytanej legendy pt.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Bursztynowa komnata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odpowiada na pytania sprawdzaj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znajomość treści legendy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 podstawie tekstu legendy wymienia elementy prawdopodobne, realistyczne, fantastyczne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ądkuje plan wydarzeń i zgodnie z nim opowiada treść legendy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na mapie Polski region, z którym jest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ązana legenda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dobiera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definicji do zamieszczonych fotografii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 ocenia zachowanie bohatera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dobiera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łaściwą zasadę do postępowania postaci i uzasadnia sw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ój wybór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fragmenty tekstu, wykorzystując znajomość legendy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poziom wys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łuchanego nagrania legendy, wskazuje elementy,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oddzia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łują na wrażenia i odbi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 tekstu przez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łuchaczy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wzorowo czyta/opowiada legend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z wybranego regionu kraju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Opowiadamy legend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o toruńskich piernikach.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przedstawionych na ilustracji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wyszukuje na mapie Polski Toru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fikcj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literacką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i wyjaśnia elementy realistyczne, fantastyczne i prawdopodobne w utworze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przedstawia ciekawostki na temat miasta i wydarzenia historyczne, postaci z nim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ązane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opowiadanie na podstawie wcze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śniej przygotowanego planu wydarzeń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cechy legendy na podstawie przeczytanego utworu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bohaterów legendy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żeniach czytelniczych i ocenia spos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ób przedstawienia legendy w innej wersji (komiks)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prezentuje legend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dotyczącą wybranego miasta (może wykonać jej komiksową wersję)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dam Mickiewicz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Pani Twardowska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czyta tekst i próbuje go zrelacjonowa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wrażeniami na temat przeczytanego tekstu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elementy charakterystyczne dla legendy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zdania zgodne z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ścią wiersza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plan wydarzeń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warunkach umowy zawartej z diab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zadania, które mia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wykonać diabeł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porównuje wiersz Adama Mickiewicza z fragmentem prozy (notatka o Panu Twardowskim) pod 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ędem zawartych w nim treści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elementy podobne i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żniące oba utwory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żartobliwe zakończenie utworu Adama Mickiewicza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prezentuje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żne legendy o panu Twardowskim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Opowiedzie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ć historię czy przekazać informację? Poznajemy teksty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 Dworze Artusa.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czyta tekst literacki i informacyjny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tekst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na mapie region, którego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teksty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ilustracj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do legendy o wybranym zabytku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cechy tekstu literackiego i informacyjnego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 tej podstawie wymienia cechy charakterystyczne dla tekstów pochodz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z przewodnik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turystycznych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analizuje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środki artystycznego wyrazu wykorzystane w dziele plastycznym i tekście literackim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tekst legendy, w której bohaterem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ędzie wybrany polski zabytek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przygotowuje prezentacj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na temat wybranego polskiego zabytku (z legendą)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Sprawdz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się.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przeczytanego tekstu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ulubionej zabawie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ększości chłopc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bohaterce wiersza i opisuje pokonan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przez nią drogę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dobiera punkty planu do ilustracji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przedstawia histori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piłki, wskazując kolejne sposoby jej wykonania i przeznaczenie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zasad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ortograficzną dotyczącą pisowni wielką literą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wchodzi w 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piłki i opowiada o pokonywanej drodze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odczytuje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żart zastosowany w wierszu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epitetu, por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ównania, rymów z wiersza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formy gramatyczne czasownika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histori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przedstawioną na ilustracjach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 podstawie planu redaguje opowiadanie z dialogiem, stosuj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odpowiednią kompozycję graficzną, poprawność językową i ortograficzną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dalszy 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ąg opowieści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70" w:type="dxa"/>
            <w:gridSpan w:val="17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 KRAINACH SNU, MARZE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I BAŚNI</w:t>
            </w: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Opowiedzie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ć ciekawie historię.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przedstawioną na planszy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bohaterów fantastycznych 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podczas analizowania planszy zwraca uwag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na emocje, uczucia towarzyszące bohaterom podczas opowiadania przez nich historii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przypomina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utworu, z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órego pochodzi wybrana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 przedstawionych na planszy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fantastyczna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sposoby na zwrócenie uwagi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łuchacza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reakcje, mimik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ę, gesty towarzyszące bohaterom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krótk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opowieść z elementami fantastycznymi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opowiadanie z dialogiem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ędnia kilku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planszy i tworzy nowe wersje znanych tekstów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interesuj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ąco wygłasza przygotowaną opowieść (może być przebrany za wybranego bohatera), wykorzystując modulację głosową, mimikę </w:t>
            </w: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 wyobraźni.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zdj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chmur, wykorzystując podane słownictwo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proste porównania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histori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przedstawioną w komiksie, wykorzystując podane słownictwo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dostrzega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żnicę między wyobrażeniami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(kszta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łt chmur)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pow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 zmiany zdania bohatera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wnioskuje na podstawie zachowania bohatera o 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ływie literatury na wyobraźnię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przygotowuje prezentacj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multimedialną z wykorzystaniem zdjęć chmur (forma konkursu dla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Co mo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żna zobaczyć na niebie?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Julian Tuwim Dyzio marzyciel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Czas na zmiany.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swoich marzeniach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wiersza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przedstawioną w utworze, zwracając uwagę na zachowanie bohatera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wykorzystuje w wypowiedzi czasowniki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podobie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ństwo między tym, co widzi bohater, a wyobrażeniem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opisuje, w jaki sposób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żna wykorzystać pomysł z wiersza, aby usprawnić życie ludzi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interesuj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ąco prezentuje wyniki pracy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łasną wersję wiersza (może wykorzystać schemat, ale może on być wyłącznie inspiracją)</w:t>
            </w: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zef Ratajczak Przed nocą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Kiedy sen nie chce przyj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ść...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doświadczeniami związanymi z zasypianiem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czyta wiersz i 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liryczną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zwraca uwag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na prośby osoby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ą-cej, wymieniane przeszkody w zasypia-niu i podaje cytaty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swoim niezwyk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łym śnie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porównuje 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 osoby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ącej z własnymi; zapisuje wniosek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poznane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środki stylistyczne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przeno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śnię zastosowaną w wierszu i ją objaśnia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łuższe opowiadanie z elementami fantastycznymi, w 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órym pojawi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motyw snu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przygotowuje prezentacj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na temat roli snu w funkcjonowaniu człowieka, znaczeń sn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itp.</w:t>
            </w: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 ró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typach wypowiedzeń.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analizuje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przedstawioną w komiksie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świadomie posługuje się terminem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wypowiedzenie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brakuj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wypowiedzenia pasujące do sytuacji przedstawionej w komiksie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rodzaje wypowiedzeń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wie, jakie znaki interpunkcyjne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ńczą wypowiedzenia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i tworzy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żne rodzaje wypowiedzeń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żywa ich w dialogu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dostrzega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żnicę między wypowiedzeniem wykrzyknikowym a neutralnym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 wybran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formą czasownika układa odpowiedni typ wypowiedzenia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bierze udzia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w roz-mowie na dowolny temat, świadomie wykorzystując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żne typy wypowiedzeń; wypowiada je z odpowiednią intonacją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Roald Dahl Polowanie na sny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Na polowaniu z Wielkomiludem.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wysłuchanego utworu, wskazując elementy świata przedstawionego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odpowiada na pytania sprawdzaj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stopień zrozumienia tekstu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krain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ę, w 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órej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znaleźli bohaterowie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przedstawia bohatera, analizuje znaczenie jego imienia, opisuje wygl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 i zachowanie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analizuje sposób wypowiadania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postaci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znaczenie neologizm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rodzajach snów, o których jest mowa w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wie, na czym polega zasada tworzenia nowych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i prezentuje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łasne przykłady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wybrany sen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łowiony przez Wielkomiluda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opowiadanie twórcze o przygodzie prze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żytej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ólnie z bohaterem opowiadania</w:t>
            </w: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Ewa Chotomska Pareras w roli wilka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Na planie filmowym.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wysłuchanego utworu, wskazując elementy świata przedstawionego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odpowiada na pytania sprawdzaj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stopień zrozumienia tekstu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tekst z lukami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tym, co sprawia,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 film czy przedstawienie teatralne oddziałują na wyobraźnię widza  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wypowied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 na temat filmu, spektaklu teatralnego,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óry wywar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na nim szczeg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ólne wra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żenie, i wykorzystuje zgromadzone słownictwo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wiedzą na temat filmu, teatru (sposobu realizacji, ulubionego aktora, gatunk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filmowych)</w:t>
            </w: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Jak Zielony Kapturek unikn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ęła losu Czerwonego Kapturka?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z 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 bądź z wykorzystaniem przygotowanych ilustracji treść baśni o Czerwonym Kapturku, 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tekstu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zachowanie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ich cechy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odgrywa scenk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ę, zwracając uwagę na mimikę i gesty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prezentacje kole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żanek i koleg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scenk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inspirowaną losami Zielonego oraz  Czerwonego Kapturka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sposób przedstawienia alternatywnej historii Zielonego Kapturka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now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wersję znanej baśni (opowiadanie, scenka) i prezentuje na forum klasy</w:t>
            </w: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 ró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typach wypowiedzeń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poznajemy zdanie i równowa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żnik zdania.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czasownik w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ście, zna pytania, na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odpowiada ta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ęść mowy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orzeczenie 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żone czasownikiem w formie osobowej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terminem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orzeczenie”, potrafi je wskaza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w zdaniu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zdania z wybranym czasownikiem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sprawnie wskazuje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żnicę między zdaniem a 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żnikiem zdania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tekst zdaniami i 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żnikami zdania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zamienia zdania na równowa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żniki i odwrotnie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łędnie posługuje się nowymi terminami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Jaki utwór nazywamy ba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śnią?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baśni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wskazuje elementy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świata przedstawionego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ustala zdarzenia zgodne z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ścią utworu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 pytania do tekstu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cechy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 i odnosi je do poznanego utworu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mora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płynący z utworu i go interpretuje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w znanych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śniach elementy charakterystyczne dla tego utworu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przedstawia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morał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przygotowuje prezentacj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multimedialną na temat znanych baśni i ich autor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Piszemy w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łasną baśń.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planszy zamieszczonej w podr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ęczniku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przedstawia wybranych bohaterów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analizuj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plansze, wymienia elementy fantastyczne i prawdopodobne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pomys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dotyczący treści baśni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analizuj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planszę, wymienia postaci pozytywne i negatywne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znajomością treści wybranych baśni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analizuj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planszę, wymienia baśniowych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ów”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łasną baśń, uwzględniającą wszystkie elementy charakterystyczne dla tego gatunku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ocenę na temat zaprezentowanych baśni, zgodnie z ustalonymi kryteriami</w:t>
            </w: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Po co ludziom potrzebne s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ą baśnie?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analizuje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wiersza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próbuje udzieli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odpowiedzi na pytanie, po co ludziom są potrzebne baśnie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udziela odpowiedzi na pytania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ązane z treścią wiersza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ętnie posługuje się terminami: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wers”,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zwrotka”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cechy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baśniowych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ów, którzy odnie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śli zwycięstwo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cechy, które pozwalaj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na odniesienie sukcesu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ulubionych bohaterach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śniowych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formu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łuje wniosek na podstawie dyskusji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wie, jak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rolę w życiu człowieka mogą pełnić baśnie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prac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literacką, por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się do wybranego bohatera baśni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przygotowuje konkurs dla rówie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pt.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Zgadnij, kto to? Rozpoznajemy ba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śniowych bohater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Przenosimy si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w świat naszych ulubionych książek.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przeczytanego artykułu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żniejsze informacje dotyczące opisanego projektu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wybiera zdj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ęcie,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pobudza wyobra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źnię czytelnika i uzasadnia swoje zdanie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ulubionej 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ążce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/ opisuje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 książki, do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órej chcia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łby się przenieść, podaje odpowiednie argumenty; wykazuje znajomość lektury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proponuje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łania zachęcające do czytania książek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prezentuje efekty pracy indywidualnej, grupowej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 formie prezentacji multimedialnej reklamuje ulubion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książkę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łorganizuje w szkole Światowy Dzień Książki</w:t>
            </w: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Wyrazy z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ó”, których pisowni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trzeba zapamiętać.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baśni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cechy charakterystyczne tego gatunku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zapami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ętuje pisownię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órych wyrazów z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ó” niewymiennym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ćwiczy pisownię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ó” niewymiennym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wyszukuje na ilustracji odpowiednie wyrazy i poprawnie je zapisuje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baśni zgodnie z kolejnością zdarzeń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z 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 wybrane przez nauczyciela wyrazy z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ó” niewymiennym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treść dyktanda z wyrazami z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ó” niewymiennym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Chwile pe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łne emocji.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opowiadania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elementy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świata przedstawionego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żeniach czytelniczych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fragment, który go najbardziej zainteresowa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zachowaniach, reakcjach i prze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życiach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podczas konkretnych wydarze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(w tym celu wnikliwie analizuje treść opowiadania)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opis prze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żyć bohatera, wykorzystując podane słownictwo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porównuje 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świadczenia bohatera literackiego z własnymi (pod kątem chęci zdobycia czegoś bądź osiągnięcia celu)</w:t>
            </w: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Po co nam spójnik? Zdanie pojedyncze i zdanie z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łożone.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i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następującymi terminami: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orzeczenie”,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zdanie”,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żnik zdania”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potrafi wskaza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czasowniki w formie osobowej,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w zdaniu 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łnią funkcję orzeczenia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spójnik i wie, jaka jest jego funkcja w zdaniu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wie, czym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 zdanie pojedyncze od złożonego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zdania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łożone na pojedyncze, ze zdań pojedynczych tworzy złożone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zna i stosuje zasad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interpunkcyjną dotyczącą 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ójników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wypowied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 z użyciem zdań złożonych, pojedynczych, stosując poznane zasady interpunkcyjne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ładysław Broniewski Krzysztof Kolumb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Krzysztof Kolumb jako posta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ć historyczna i bohater utworu Władysława Broniewskiego.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tekst literacki i informacyjny o Krzysztofie Kolumbie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funkcje tekstów literackich i informacyjnych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przedstawioną w wierszu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wypisuje informacje o wyprawach Krzysztofa Kolumba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ętnie posługuje się następującymi terminami: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wers”,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strofa”,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rym”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w wierszu poznane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środki stylistyczne (epitety, przenośnie)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uczestniczy w dyskusji na temat prze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żyć, odczuć odbiorcy podczas czytania tekstu poetyckiego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recytuje wiersz z odpowiedni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intonacją i modulacją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uczestniczy w rozmowie na temat wypraw Krzysztofa Kolumba i innych odkrywców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przygotowuje prezentacj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multimedialną na temat  Krzysztofa Kolumba</w:t>
            </w: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Czy potrafi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pisać poprawnie? Test.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wyszukuje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ilustracji wyrazy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 trudno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ścią ortograficzną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poprawnie zapisuje wyrazy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ż”,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wyrazy pasuj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do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ólnej zasady ortograficznej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łuższe opowiadanie z wykorzystaniem wyraz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przedstawionych na ilustracji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Sprawdz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ę się!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wiersza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wyodr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ębnia obrazy poetyckie i dobiera je do podanych ilustracji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ącą w tekście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łaściwie dzieli wyrazy na sylaby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sen bohatera wiersza (psa)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sprawnie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następującymi terminami: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fantastyczny”,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realistyczny”,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prawdopodobny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środki stylistyczne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zdanie pojedyncze, zdanie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łożone,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żnik zdania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wybiera z tekstu nieodmienne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mowy i je nazywa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podaje zasad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ortograficzną pasującą do wybranych sł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takie formy wypowiedzi, jak przepis kulinarny, krótkie opowiadanie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opowiadanie na zadany temat, stosuj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poprawność językową, ortograficzną i interpunkcyjną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70" w:type="dxa"/>
            <w:gridSpan w:val="17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LEKTURY UWZGL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ĘDNIONE W ROZKŁADZIE MATERIAŁU DLA KLASY CZWARTEJ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Janusz Christa,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Kajko i Kokosz. Szko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ła latania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lektury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ustala kolejno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zdarzeń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omawia elementy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świata przedstawionego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charakteryzuje komiks jako tekst kultury; wskazuje charakterystyczne elementy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wydarzeniach, rozumie ich wzajemn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zależność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bohaterów pierwszoplanowych i drugoplanowych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charakteryzuje bohaterów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elementy fantastyczne i prawdopodobne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zauwa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żnicę między komiksem a opowiadaniem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tematykę utworu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nazywa wra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żenia, jakie wzbudza w nim czytany tekst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wartości ważne dla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własny sąd o postaciach i zdarzeniach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odnosi problematyk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tekstu do swoich doświadczeń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komiks przedstawiaj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 kolejne przygody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przygotowuje prezentacj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dotyczącą kolejnych części komiksu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Jan Brzechwa,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Akademia pana Kleksa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lektury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ustala kolejno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zdarzeń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omawia elementy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świata przedstawionego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narratora, elementy fantastyczne i prawdopodobne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wykonuje ilustracj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do wybranego fragmentu książki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wrażeniami na temat przeczytanego utworu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 wypowiedziach na temat bohaterów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żywa stylu stosownego do sytuacji komunikacyjnej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akademi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 jej właściciela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bohaterów pozytywnych i negatywnych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ęciach prowadzonych w szkole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organizowane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(wycieczki itp.)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krótk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rymowankę do wykonanego kleksa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histori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szpaka Mateusza, umieszczając wydarzenia na osi czasu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przepis na wymy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śloną potrawę z użyciem niezwykłych składnik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charakteryzuje bohaterów, dostrzegaj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reprezentowane przez nich wartości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synonimy i stosuje je we własnych wypowiedziach 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makiet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akademii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zaproszenie na spotkanie z bohaterami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śniowymi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porównuje utwór z jego filmow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ekranizacją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informacjami dotyczącymi kolejnych części utworu Jana Brzechwy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Clive Staples Lewis,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Opowie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ści z Narnii. Lew, Czarownica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i stara szafa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lektury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ustala kolejno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zdarzeń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omawia elementy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świata przedstawionego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elementy fantastyczne i prawdopodobne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bohaterów na pozytywnych i negatywnych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nazywa wra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żenia, jakie wzbudza w nim czytany tekst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fikcj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literacką, rozr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i wyjaśnia elementy realistyczne w utworach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wydarzeniach fabu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i rozumie ich wzajemną zależność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bohaterów utworu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przedstawia wydarzenia 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 realnym i te,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wyst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ępują w Narnii; wskazuje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żnice między oboma światami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 znaczenie związk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frazeologicznych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ązanych z wyobraźnią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wykorzystuje je w wypowiedzi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dokonuje charakterystyki porównawczej Aslana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Bia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łej Czarownicy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twórcze opowiadanie o dalszych przygodach bohaterów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przebieg bitwy, wymienia zastosowane w tym celu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środki wyrazu, por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 wyobrażenie literackie z filmowym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własne zdanie na określony temat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porównuje utwór z jego filmow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ekranizacją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informacjami dotyczącymi kolejnych części utworu Clive’a Staplesa Lewisa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Andrzej Maleszka,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Magiczne drzewo. Olbrzym 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lektury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ustala kolejno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zdarzeń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omawia elementy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świata przedstawionego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wykazuje znajomo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zasady ortograficznej dotyczącej pisowni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po 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łgłoskach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odmienia rzeczownik przez przypadki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ługuje się synonimami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plan ramowy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wybranego bohatera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rozpoznaje emocje pozytywne i negatywne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podobie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 i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żnice między światem dziecka a światem osoby dorosłej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dostrzega 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przyjaźni między bohaterami powieści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plan szczegó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zachowanie bohatera w trudnej sytuacji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nazywa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łownictwo wyrażające emocje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 wygl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 potwor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i zastosowane sposoby na ich poskromienie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pisze list prywatny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ślony temat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opowiadanie twórcze o przygodzie wspólnie prze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żytej z bohaterami utworu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tworzy przepis na poskromienie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łości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przedstawia fragment powie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w postaci komiksu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porównuje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 gier do otaczającej rzeczywistości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wykonuje makiet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wybranego miejsca akcji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informacjami dotyczącymi kolejnych części utworu Andrzeja Maleszki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spostrzeżeniami na temat pozytywnych i negatywnych wartości świata wirtualnego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Carlo Colodi,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Pinokio 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relacjonuje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lektury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ustala kolejno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zdarzeń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omawia elementy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świata przedstawionego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odmienia rzeczownik przez przypadki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wskazuje elementy prawdopodobne i fantastyczne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opisuje, ocenia bohaterów, 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ędniając elementy charakterystyki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opowiada o najciekawszej przygodzie bohatera</w:t>
            </w: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wyst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ępy koleżanek i koleg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prezentuj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opowiadania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wymienia sytuacje, które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łatwiały/utrudniały pajacykowi zostanie chłopcem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żywa w wypowiedzi związk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frazeologicznych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ocenia stosunek bohatera do porad przekazywanych mu przez najbli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ższe osoby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opowiadanie twórcze o przygodzie prze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żytej z bohaterem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redaguje tekst zach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ęcający do przeczytania lektury</w:t>
            </w: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 porównuje utwór z jego filmow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ekranizacją (animowaną, fabularną)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