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56E1" w14:textId="03A6A176" w:rsidR="00B7145F" w:rsidRPr="000378A0" w:rsidRDefault="00B7145F" w:rsidP="00EA6F33">
      <w:pPr>
        <w:jc w:val="center"/>
        <w:rPr>
          <w:rFonts w:ascii="Times New Roman" w:hAnsi="Times New Roman" w:cs="Times New Roman"/>
          <w:sz w:val="32"/>
          <w:szCs w:val="32"/>
        </w:rPr>
      </w:pPr>
      <w:r w:rsidRPr="000378A0">
        <w:rPr>
          <w:rFonts w:ascii="Times New Roman" w:hAnsi="Times New Roman" w:cs="Times New Roman"/>
          <w:sz w:val="32"/>
          <w:szCs w:val="32"/>
        </w:rPr>
        <w:t>Przedmiotowy system oceniania</w:t>
      </w:r>
      <w:r w:rsidR="0023202B" w:rsidRPr="000378A0">
        <w:rPr>
          <w:rFonts w:ascii="Times New Roman" w:hAnsi="Times New Roman" w:cs="Times New Roman"/>
          <w:sz w:val="32"/>
          <w:szCs w:val="32"/>
        </w:rPr>
        <w:t xml:space="preserve"> -</w:t>
      </w:r>
      <w:r w:rsidR="002A544B" w:rsidRPr="000378A0">
        <w:rPr>
          <w:rFonts w:ascii="Times New Roman" w:hAnsi="Times New Roman" w:cs="Times New Roman"/>
          <w:sz w:val="32"/>
          <w:szCs w:val="32"/>
        </w:rPr>
        <w:t xml:space="preserve"> </w:t>
      </w:r>
      <w:r w:rsidR="0023202B" w:rsidRPr="000378A0">
        <w:rPr>
          <w:rFonts w:ascii="Times New Roman" w:hAnsi="Times New Roman" w:cs="Times New Roman"/>
          <w:sz w:val="32"/>
          <w:szCs w:val="32"/>
        </w:rPr>
        <w:t>technika</w:t>
      </w:r>
    </w:p>
    <w:p w14:paraId="6EDDCE4D" w14:textId="77777777" w:rsidR="00B7145F" w:rsidRPr="000378A0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Ocena osiągnięć ucznia polega na rozpoznaniu stopnia opanowania przez niego wiadomości</w:t>
      </w:r>
    </w:p>
    <w:p w14:paraId="4E4054A3" w14:textId="77777777" w:rsidR="00B7145F" w:rsidRPr="000378A0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i umiejętności rozwiązywania zadań technicznych w stosunku do wymagań edukacyjnych</w:t>
      </w:r>
    </w:p>
    <w:p w14:paraId="14FBC403" w14:textId="77777777" w:rsidR="00B7145F" w:rsidRPr="000378A0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wynikających z podstawy programowej. Ocenianie służy zatem do sprawdzenia skuteczności procesu</w:t>
      </w:r>
    </w:p>
    <w:p w14:paraId="199B75EB" w14:textId="77777777" w:rsidR="00B7145F" w:rsidRPr="000378A0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dydaktycznego i ma na celu:</w:t>
      </w:r>
    </w:p>
    <w:p w14:paraId="7C076F24" w14:textId="6C2A74EB" w:rsidR="00B7145F" w:rsidRPr="000378A0" w:rsidRDefault="00B7145F" w:rsidP="002A544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informowanie ucznia o poziomie jego osiągnięć edukacyjnych i o postępach w tym zakresie,</w:t>
      </w:r>
    </w:p>
    <w:p w14:paraId="443FAFD0" w14:textId="7BFB8ECD" w:rsidR="00B7145F" w:rsidRPr="000378A0" w:rsidRDefault="00B7145F" w:rsidP="002A544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wspomaganie ucznia w samodzielnym planowaniu swojego rozwoju,</w:t>
      </w:r>
    </w:p>
    <w:p w14:paraId="5A48A297" w14:textId="6831E42E" w:rsidR="00B7145F" w:rsidRPr="000378A0" w:rsidRDefault="00B7145F" w:rsidP="002A544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motywowanie do dalszych postępów w nauce,</w:t>
      </w:r>
    </w:p>
    <w:p w14:paraId="1E9981E1" w14:textId="00CC0A95" w:rsidR="00B7145F" w:rsidRPr="000378A0" w:rsidRDefault="00B7145F" w:rsidP="00B7145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dostarczanie rodzicom i nauczycielom informacji o trudnościach w nauce oraz specjalnych</w:t>
      </w:r>
      <w:r w:rsidR="002A544B" w:rsidRPr="000378A0">
        <w:rPr>
          <w:rFonts w:ascii="Times New Roman" w:hAnsi="Times New Roman" w:cs="Times New Roman"/>
        </w:rPr>
        <w:t xml:space="preserve"> </w:t>
      </w:r>
      <w:r w:rsidRPr="000378A0">
        <w:rPr>
          <w:rFonts w:ascii="Times New Roman" w:hAnsi="Times New Roman" w:cs="Times New Roman"/>
        </w:rPr>
        <w:t>uzdolnieniach ucznia,</w:t>
      </w:r>
    </w:p>
    <w:p w14:paraId="02184931" w14:textId="41B73E41" w:rsidR="00B7145F" w:rsidRPr="000378A0" w:rsidRDefault="00B7145F" w:rsidP="0023202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 xml:space="preserve">umożliwienie nauczycielom doskonalenia organizacji i metod pracy </w:t>
      </w:r>
      <w:proofErr w:type="spellStart"/>
      <w:r w:rsidRPr="000378A0">
        <w:rPr>
          <w:rFonts w:ascii="Times New Roman" w:hAnsi="Times New Roman" w:cs="Times New Roman"/>
        </w:rPr>
        <w:t>dydaktyczno</w:t>
      </w:r>
      <w:proofErr w:type="spellEnd"/>
      <w:r w:rsidR="002A544B" w:rsidRPr="000378A0">
        <w:rPr>
          <w:rFonts w:ascii="Times New Roman" w:hAnsi="Times New Roman" w:cs="Times New Roman"/>
        </w:rPr>
        <w:t xml:space="preserve"> </w:t>
      </w:r>
      <w:r w:rsidR="000378A0">
        <w:rPr>
          <w:rFonts w:ascii="Times New Roman" w:hAnsi="Times New Roman" w:cs="Times New Roman"/>
        </w:rPr>
        <w:t>-</w:t>
      </w:r>
      <w:r w:rsidR="0023202B" w:rsidRPr="000378A0">
        <w:rPr>
          <w:rFonts w:ascii="Times New Roman" w:hAnsi="Times New Roman" w:cs="Times New Roman"/>
        </w:rPr>
        <w:t xml:space="preserve"> </w:t>
      </w:r>
      <w:r w:rsidRPr="000378A0">
        <w:rPr>
          <w:rFonts w:ascii="Times New Roman" w:hAnsi="Times New Roman" w:cs="Times New Roman"/>
        </w:rPr>
        <w:t>wychowawczej.</w:t>
      </w:r>
    </w:p>
    <w:p w14:paraId="4D5CDCA9" w14:textId="77777777" w:rsidR="000378A0" w:rsidRPr="000378A0" w:rsidRDefault="00B7145F" w:rsidP="00B714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78A0">
        <w:rPr>
          <w:rFonts w:ascii="Times New Roman" w:hAnsi="Times New Roman" w:cs="Times New Roman"/>
          <w:b/>
          <w:bCs/>
          <w:sz w:val="24"/>
          <w:szCs w:val="24"/>
        </w:rPr>
        <w:t>Kryteria oceniania</w:t>
      </w:r>
    </w:p>
    <w:p w14:paraId="75D23BA3" w14:textId="0FA1CDB2" w:rsidR="00B7145F" w:rsidRPr="000378A0" w:rsidRDefault="00B7145F" w:rsidP="00B7145F">
      <w:pPr>
        <w:rPr>
          <w:rFonts w:ascii="Times New Roman" w:hAnsi="Times New Roman" w:cs="Times New Roman"/>
          <w:sz w:val="32"/>
          <w:szCs w:val="32"/>
        </w:rPr>
      </w:pPr>
      <w:r w:rsidRPr="000378A0">
        <w:rPr>
          <w:rFonts w:ascii="Times New Roman" w:hAnsi="Times New Roman" w:cs="Times New Roman"/>
        </w:rPr>
        <w:t>Oceniając osiągnięcia, należy zwrócić uwagę na:</w:t>
      </w:r>
    </w:p>
    <w:p w14:paraId="1D46C664" w14:textId="6CF6540F" w:rsidR="00B7145F" w:rsidRPr="000378A0" w:rsidRDefault="00B7145F" w:rsidP="002320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rozumienie zjawisk technicznych,</w:t>
      </w:r>
    </w:p>
    <w:p w14:paraId="3F35ACA4" w14:textId="11A5E707" w:rsidR="00B7145F" w:rsidRPr="000378A0" w:rsidRDefault="00B7145F" w:rsidP="002320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umiejętność wnioskowania,</w:t>
      </w:r>
    </w:p>
    <w:p w14:paraId="092CDFE8" w14:textId="4D5C7BE9" w:rsidR="00B7145F" w:rsidRPr="000378A0" w:rsidRDefault="00B7145F" w:rsidP="002320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czytanie ze zrozumieniem instrukcji urządzeń i przykładów dokumentacji technicznej,</w:t>
      </w:r>
    </w:p>
    <w:p w14:paraId="19966FF8" w14:textId="5FB930D8" w:rsidR="00B7145F" w:rsidRPr="000378A0" w:rsidRDefault="00B7145F" w:rsidP="002320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czytanie rysunków złożeniowych i wykonawczych,</w:t>
      </w:r>
    </w:p>
    <w:p w14:paraId="3B5248C6" w14:textId="26250CC5" w:rsidR="00B7145F" w:rsidRPr="000378A0" w:rsidRDefault="00B7145F" w:rsidP="002320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umiejętność organizacji miejsca pracy,</w:t>
      </w:r>
    </w:p>
    <w:p w14:paraId="5EBE98F0" w14:textId="5533D95D" w:rsidR="00B7145F" w:rsidRPr="000378A0" w:rsidRDefault="00B7145F" w:rsidP="002320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właściwe wykorzystanie materiałów, narzędzi i urządzeń technicznych,</w:t>
      </w:r>
    </w:p>
    <w:p w14:paraId="50FE1431" w14:textId="3D51CDA0" w:rsidR="00B7145F" w:rsidRPr="000378A0" w:rsidRDefault="00B7145F" w:rsidP="002320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przestrzeganie zasad BHP,</w:t>
      </w:r>
    </w:p>
    <w:p w14:paraId="3E596FF2" w14:textId="2B02D262" w:rsidR="00B7145F" w:rsidRPr="000378A0" w:rsidRDefault="00B7145F" w:rsidP="002320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dokładność i staranność wykonywania zadań.</w:t>
      </w:r>
    </w:p>
    <w:p w14:paraId="08287015" w14:textId="77777777" w:rsidR="00B7145F" w:rsidRPr="000378A0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Ocenę osiągnięć ucznia można sformułować z wykorzystaniem zaproponowanych kryteriów</w:t>
      </w:r>
    </w:p>
    <w:p w14:paraId="12608EF4" w14:textId="77777777" w:rsidR="00B7145F" w:rsidRPr="000378A0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odnoszących się do sześciostopniowej skali ocen.</w:t>
      </w:r>
    </w:p>
    <w:p w14:paraId="1D58D865" w14:textId="1D2C33E5" w:rsidR="00B7145F" w:rsidRPr="000378A0" w:rsidRDefault="00B7145F" w:rsidP="00EA6F3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Stopień celujący otrzymuje uczeń, który pracuje systematycznie, wykonuje wszystkie zadania</w:t>
      </w:r>
    </w:p>
    <w:p w14:paraId="58CC8D24" w14:textId="77777777" w:rsidR="00E15483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samodzielnie, a także starannie i poprawnie pod względem merytorycznym. Opanował</w:t>
      </w:r>
      <w:r w:rsidR="00E15483">
        <w:rPr>
          <w:rFonts w:ascii="Times New Roman" w:hAnsi="Times New Roman" w:cs="Times New Roman"/>
        </w:rPr>
        <w:t xml:space="preserve"> </w:t>
      </w:r>
      <w:r w:rsidRPr="000378A0">
        <w:rPr>
          <w:rFonts w:ascii="Times New Roman" w:hAnsi="Times New Roman" w:cs="Times New Roman"/>
        </w:rPr>
        <w:t xml:space="preserve">wymaganą </w:t>
      </w:r>
    </w:p>
    <w:p w14:paraId="63AE70F1" w14:textId="7AE25B11" w:rsidR="00B7145F" w:rsidRPr="000378A0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wiedzę i umiejętności, wykazuje się dużym zaangażowaniem na lekcji, a podczas</w:t>
      </w:r>
    </w:p>
    <w:p w14:paraId="362FB9AC" w14:textId="77777777" w:rsidR="00B7145F" w:rsidRPr="000378A0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wykonywania praktycznych zadań przestrzega zasad BHP, bezpiecznie posługuje się</w:t>
      </w:r>
    </w:p>
    <w:p w14:paraId="5FF2D971" w14:textId="77777777" w:rsidR="00B7145F" w:rsidRPr="000378A0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narzędziami i dba o właściwą organizację miejsca pracy.</w:t>
      </w:r>
    </w:p>
    <w:p w14:paraId="028CBBB7" w14:textId="59FE388D" w:rsidR="00B7145F" w:rsidRPr="000378A0" w:rsidRDefault="00B7145F" w:rsidP="00EA6F3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Stopień bardzo dobry przysługuje uczniowi, który pracuje systematycznie i z reguły</w:t>
      </w:r>
    </w:p>
    <w:p w14:paraId="6C0A1207" w14:textId="77777777" w:rsidR="00B7145F" w:rsidRPr="000378A0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samodzielnie oraz wykonuje zadania poprawnie pod względem merytorycznym. Ponadto</w:t>
      </w:r>
    </w:p>
    <w:p w14:paraId="31D738C2" w14:textId="71203463" w:rsidR="00B7145F" w:rsidRPr="000378A0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odpowiednio organizuje swoje stanowisko pracy i zachowuje podstawowe zasady</w:t>
      </w:r>
      <w:r w:rsidR="00E15483">
        <w:rPr>
          <w:rFonts w:ascii="Times New Roman" w:hAnsi="Times New Roman" w:cs="Times New Roman"/>
        </w:rPr>
        <w:t xml:space="preserve"> </w:t>
      </w:r>
      <w:r w:rsidRPr="000378A0">
        <w:rPr>
          <w:rFonts w:ascii="Times New Roman" w:hAnsi="Times New Roman" w:cs="Times New Roman"/>
        </w:rPr>
        <w:t>bezpieczeństwa.</w:t>
      </w:r>
    </w:p>
    <w:p w14:paraId="28A93EFF" w14:textId="3365FD26" w:rsidR="00B7145F" w:rsidRPr="000378A0" w:rsidRDefault="00B7145F" w:rsidP="00EA6F3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Stopień dobry uzyskuje uczeń, który na lekcjach korzysta z niewielkiej pomocy nauczyciela</w:t>
      </w:r>
    </w:p>
    <w:p w14:paraId="7FE29247" w14:textId="77777777" w:rsidR="00B7145F" w:rsidRPr="000378A0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lub koleżanek i kolegów. W czasie wykonywania prac praktycznych właściwie dobiera</w:t>
      </w:r>
    </w:p>
    <w:p w14:paraId="32129F3C" w14:textId="77777777" w:rsidR="00B7145F" w:rsidRPr="000378A0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narzędzia i utrzymuje porządek na swoim stanowisku.</w:t>
      </w:r>
    </w:p>
    <w:p w14:paraId="0F739AF0" w14:textId="792A6718" w:rsidR="00B7145F" w:rsidRPr="000378A0" w:rsidRDefault="00B7145F" w:rsidP="00EA6F3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Stopień dostateczny przeznaczony jest dla ucznia, który pracuje systematycznie, ale podczas</w:t>
      </w:r>
    </w:p>
    <w:p w14:paraId="610BB05E" w14:textId="3A4F828F" w:rsidR="00B7145F" w:rsidRPr="000378A0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lastRenderedPageBreak/>
        <w:t>realizowania działań technicznych w dużej mierze korzysta z pomocy innych osób, a</w:t>
      </w:r>
      <w:r w:rsidR="00E15483">
        <w:rPr>
          <w:rFonts w:ascii="Times New Roman" w:hAnsi="Times New Roman" w:cs="Times New Roman"/>
        </w:rPr>
        <w:t xml:space="preserve"> </w:t>
      </w:r>
      <w:r w:rsidRPr="000378A0">
        <w:rPr>
          <w:rFonts w:ascii="Times New Roman" w:hAnsi="Times New Roman" w:cs="Times New Roman"/>
        </w:rPr>
        <w:t>treści</w:t>
      </w:r>
    </w:p>
    <w:p w14:paraId="1879F56B" w14:textId="77777777" w:rsidR="00B7145F" w:rsidRPr="000378A0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nauczania opanował na poziomie niższym niż dostateczny.</w:t>
      </w:r>
    </w:p>
    <w:p w14:paraId="19C8D999" w14:textId="5157CFA6" w:rsidR="00B7145F" w:rsidRPr="000378A0" w:rsidRDefault="00B7145F" w:rsidP="00EA6F3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Stopień dopuszczający otrzymuje uczeń, który z trudem wykonuje działania zaplanowane do</w:t>
      </w:r>
    </w:p>
    <w:p w14:paraId="5C8C38F3" w14:textId="77777777" w:rsidR="00E15483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zrealizowania podczas lekcji, ale podejmuje w tym kierunku starania. Na sprawdzianach</w:t>
      </w:r>
      <w:r w:rsidR="00E15483">
        <w:rPr>
          <w:rFonts w:ascii="Times New Roman" w:hAnsi="Times New Roman" w:cs="Times New Roman"/>
        </w:rPr>
        <w:t xml:space="preserve"> </w:t>
      </w:r>
      <w:r w:rsidRPr="000378A0">
        <w:rPr>
          <w:rFonts w:ascii="Times New Roman" w:hAnsi="Times New Roman" w:cs="Times New Roman"/>
        </w:rPr>
        <w:t xml:space="preserve">osiąga </w:t>
      </w:r>
    </w:p>
    <w:p w14:paraId="42C392C8" w14:textId="506DEE82" w:rsidR="00B7145F" w:rsidRPr="000378A0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wyniki poniżej oceny dostatecznej. Pracuje niesystematycznie, często jest</w:t>
      </w:r>
      <w:r w:rsidR="00E15483">
        <w:rPr>
          <w:rFonts w:ascii="Times New Roman" w:hAnsi="Times New Roman" w:cs="Times New Roman"/>
        </w:rPr>
        <w:t xml:space="preserve"> </w:t>
      </w:r>
      <w:r w:rsidRPr="000378A0">
        <w:rPr>
          <w:rFonts w:ascii="Times New Roman" w:hAnsi="Times New Roman" w:cs="Times New Roman"/>
        </w:rPr>
        <w:t>nieprzygotowany do lekcji.</w:t>
      </w:r>
    </w:p>
    <w:p w14:paraId="63E2DD78" w14:textId="65AFAE0B" w:rsidR="00B7145F" w:rsidRPr="000378A0" w:rsidRDefault="00B7145F" w:rsidP="00EA6F3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Stopień niedostateczny uzyskuje uczeń, który nie zdobył wiadomości i umiejętności</w:t>
      </w:r>
    </w:p>
    <w:p w14:paraId="5711D02B" w14:textId="77777777" w:rsidR="00B7145F" w:rsidRPr="000378A0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niezbędnych do dalszego kształcenia. W trakcie pracy na lekcji nie wykazuje zaangażowania,</w:t>
      </w:r>
    </w:p>
    <w:p w14:paraId="616BD4B7" w14:textId="77777777" w:rsidR="00B7145F" w:rsidRPr="000378A0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przeważnie jest nieprzygotowany do zajęć i lekceważy podstawowe obowiązki szkolne.</w:t>
      </w:r>
    </w:p>
    <w:p w14:paraId="00CC5B2F" w14:textId="77777777" w:rsidR="00B7145F" w:rsidRPr="000378A0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Oceniając osiągnięcia uczniów, poza wiedzą i umiejętnościami należy wziąć pod uwagę:</w:t>
      </w:r>
    </w:p>
    <w:p w14:paraId="3AD2C05D" w14:textId="24712BA0" w:rsidR="00B7145F" w:rsidRPr="000378A0" w:rsidRDefault="00B7145F" w:rsidP="00EA6F3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aktywność podczas lekcji,</w:t>
      </w:r>
    </w:p>
    <w:p w14:paraId="422A82A8" w14:textId="5BA8A291" w:rsidR="00B7145F" w:rsidRPr="000378A0" w:rsidRDefault="00B7145F" w:rsidP="00EA6F3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zaangażowanie w wykonywane zadania,</w:t>
      </w:r>
    </w:p>
    <w:p w14:paraId="73E34849" w14:textId="70AFBDF1" w:rsidR="00B7145F" w:rsidRPr="000378A0" w:rsidRDefault="00B7145F" w:rsidP="00EA6F3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umiejętność pracy w grupie,</w:t>
      </w:r>
    </w:p>
    <w:p w14:paraId="71590FE1" w14:textId="5A5CC770" w:rsidR="00B7145F" w:rsidRPr="000378A0" w:rsidRDefault="00B7145F" w:rsidP="00EA6F3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obowiązkowość i systematyczność,</w:t>
      </w:r>
    </w:p>
    <w:p w14:paraId="00C31238" w14:textId="2E876A2F" w:rsidR="00B7145F" w:rsidRPr="000378A0" w:rsidRDefault="00B7145F" w:rsidP="00EA6F3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udział w pracach na rzecz szkoły i ochrony środowiska naturalnego.</w:t>
      </w:r>
    </w:p>
    <w:p w14:paraId="569E9BF9" w14:textId="77777777" w:rsidR="00B7145F" w:rsidRPr="000378A0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W wypadku techniki trzeba ponadto uwzględnić stosunek ucznia do wykonywania działań</w:t>
      </w:r>
    </w:p>
    <w:p w14:paraId="1DD2910D" w14:textId="77777777" w:rsidR="00B7145F" w:rsidRPr="000378A0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praktycznych. Istotne są też: pomysłowość konstrukcyjna, właściwy dobór materiałów, estetyka</w:t>
      </w:r>
    </w:p>
    <w:p w14:paraId="32136CC0" w14:textId="77777777" w:rsidR="00B7145F" w:rsidRPr="000378A0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wykonania oraz przestrzeganie zasad bezpieczeństwa. Ocena powinna przede wszystkim</w:t>
      </w:r>
    </w:p>
    <w:p w14:paraId="2E3FD11A" w14:textId="77777777" w:rsidR="00B7145F" w:rsidRPr="000378A0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odzwierciedlać indywidualne podejście ucznia do lekcji, jego motywację i zaangażowanie w pracę.</w:t>
      </w:r>
    </w:p>
    <w:p w14:paraId="614593A2" w14:textId="77777777" w:rsidR="00B7145F" w:rsidRPr="000378A0" w:rsidRDefault="00B7145F" w:rsidP="00B7145F">
      <w:pPr>
        <w:rPr>
          <w:rFonts w:ascii="Times New Roman" w:hAnsi="Times New Roman" w:cs="Times New Roman"/>
          <w:b/>
          <w:bCs/>
        </w:rPr>
      </w:pPr>
      <w:r w:rsidRPr="000378A0">
        <w:rPr>
          <w:rFonts w:ascii="Times New Roman" w:hAnsi="Times New Roman" w:cs="Times New Roman"/>
          <w:b/>
          <w:bCs/>
        </w:rPr>
        <w:t>Metody sprawdzania osiągnięć</w:t>
      </w:r>
    </w:p>
    <w:p w14:paraId="54A6457C" w14:textId="77777777" w:rsidR="000378A0" w:rsidRDefault="00B7145F" w:rsidP="00EA6F33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 xml:space="preserve">Ocena osiągnięć jest integralną częścią procesu nauczania. Najpełniejszy obraz wyników ucznia </w:t>
      </w:r>
    </w:p>
    <w:p w14:paraId="267A6D13" w14:textId="77777777" w:rsidR="000378A0" w:rsidRDefault="000378A0" w:rsidP="00EA6F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7145F" w:rsidRPr="000378A0">
        <w:rPr>
          <w:rFonts w:ascii="Times New Roman" w:hAnsi="Times New Roman" w:cs="Times New Roman"/>
        </w:rPr>
        <w:t>aje</w:t>
      </w:r>
      <w:r>
        <w:rPr>
          <w:rFonts w:ascii="Times New Roman" w:hAnsi="Times New Roman" w:cs="Times New Roman"/>
        </w:rPr>
        <w:t xml:space="preserve"> </w:t>
      </w:r>
      <w:r w:rsidR="00B7145F" w:rsidRPr="000378A0">
        <w:rPr>
          <w:rFonts w:ascii="Times New Roman" w:hAnsi="Times New Roman" w:cs="Times New Roman"/>
        </w:rPr>
        <w:t>ocenianie systematyczne i oparte na różnorodnych sposobach weryfikowania wiedzy oraz</w:t>
      </w:r>
      <w:r w:rsidR="00EA6F33" w:rsidRPr="000378A0">
        <w:rPr>
          <w:rFonts w:ascii="Times New Roman" w:hAnsi="Times New Roman" w:cs="Times New Roman"/>
        </w:rPr>
        <w:t xml:space="preserve"> </w:t>
      </w:r>
    </w:p>
    <w:p w14:paraId="358A7012" w14:textId="7FE8F135" w:rsidR="00EA6F33" w:rsidRPr="000378A0" w:rsidRDefault="00B7145F" w:rsidP="00EA6F33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 xml:space="preserve">umiejętności. W nauczaniu techniki oceniać można następujące formy pracy: </w:t>
      </w:r>
    </w:p>
    <w:p w14:paraId="13728CE6" w14:textId="68984B37" w:rsidR="00B7145F" w:rsidRPr="000378A0" w:rsidRDefault="00B7145F" w:rsidP="00EA6F3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test,</w:t>
      </w:r>
    </w:p>
    <w:p w14:paraId="2C94145F" w14:textId="14042823" w:rsidR="00B7145F" w:rsidRPr="000378A0" w:rsidRDefault="00B7145F" w:rsidP="00EA6F3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sprawdzian,</w:t>
      </w:r>
    </w:p>
    <w:p w14:paraId="47DE388F" w14:textId="6241303D" w:rsidR="00B7145F" w:rsidRPr="000378A0" w:rsidRDefault="00B7145F" w:rsidP="00EA6F3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zadanie praktyczne,</w:t>
      </w:r>
    </w:p>
    <w:p w14:paraId="332C9AB2" w14:textId="06A81783" w:rsidR="00B7145F" w:rsidRPr="000378A0" w:rsidRDefault="00B7145F" w:rsidP="00EA6F3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zadanie domowe,</w:t>
      </w:r>
    </w:p>
    <w:p w14:paraId="513762D9" w14:textId="31F0602C" w:rsidR="00B7145F" w:rsidRPr="000378A0" w:rsidRDefault="00B7145F" w:rsidP="00EA6F3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aktywność na lekcji,</w:t>
      </w:r>
    </w:p>
    <w:p w14:paraId="54D803E9" w14:textId="6BB16908" w:rsidR="00B7145F" w:rsidRPr="000378A0" w:rsidRDefault="00B7145F" w:rsidP="00EA6F3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odpowiedź ustną,</w:t>
      </w:r>
    </w:p>
    <w:p w14:paraId="7E1ADCC1" w14:textId="337C955A" w:rsidR="00B7145F" w:rsidRPr="000378A0" w:rsidRDefault="00B7145F" w:rsidP="00EA6F3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pracę pozalekcyjną (np. konkurs, projekt).</w:t>
      </w:r>
    </w:p>
    <w:p w14:paraId="6793D385" w14:textId="77777777" w:rsidR="00B7145F" w:rsidRPr="000378A0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W ocenianiu szkolnym dąży się do spełnienia wymogów obiektywności poprzez jasność kryteriów i</w:t>
      </w:r>
    </w:p>
    <w:p w14:paraId="2D267573" w14:textId="77777777" w:rsidR="00B7145F" w:rsidRPr="000378A0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procedur oceny. Należy informować uczniów oraz rodziców (prawnych opiekunów) o zasadach</w:t>
      </w:r>
    </w:p>
    <w:p w14:paraId="37749857" w14:textId="77777777" w:rsidR="00B7145F" w:rsidRPr="000378A0" w:rsidRDefault="00B7145F" w:rsidP="00B7145F">
      <w:pPr>
        <w:rPr>
          <w:rFonts w:ascii="Times New Roman" w:hAnsi="Times New Roman" w:cs="Times New Roman"/>
        </w:rPr>
      </w:pPr>
      <w:r w:rsidRPr="000378A0">
        <w:rPr>
          <w:rFonts w:ascii="Times New Roman" w:hAnsi="Times New Roman" w:cs="Times New Roman"/>
        </w:rPr>
        <w:t>oceniania i wymaganiach edukacyjnych wynikających z realizowanego programu nauczania, a także</w:t>
      </w:r>
    </w:p>
    <w:p w14:paraId="0F051A19" w14:textId="77777777" w:rsidR="00B7145F" w:rsidRDefault="00B7145F" w:rsidP="00B7145F">
      <w:r>
        <w:t>o sposobie sprawdzania osiągnięć młodych ludzi. Jawna i dobrze uzasadniona ocena jest bowiem dla</w:t>
      </w:r>
    </w:p>
    <w:p w14:paraId="2512EA19" w14:textId="77777777" w:rsidR="00E15483" w:rsidRDefault="00B7145F" w:rsidP="00B7145F">
      <w:r>
        <w:t>ucznia źródłem informacji wspierających jego rozwój i może być zachętą do podejmowania działań</w:t>
      </w:r>
      <w:r w:rsidR="000378A0">
        <w:t xml:space="preserve"> </w:t>
      </w:r>
    </w:p>
    <w:p w14:paraId="51C6F86A" w14:textId="2463D5EF" w:rsidR="00B7145F" w:rsidRDefault="000378A0" w:rsidP="00B7145F">
      <w:r>
        <w:t>technicznych.</w:t>
      </w:r>
    </w:p>
    <w:p w14:paraId="7C2D8081" w14:textId="458F41CA" w:rsidR="00B7145F" w:rsidRDefault="00B7145F" w:rsidP="00B7145F"/>
    <w:sectPr w:rsidR="00B7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8C8"/>
    <w:multiLevelType w:val="hybridMultilevel"/>
    <w:tmpl w:val="4C84F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793E"/>
    <w:multiLevelType w:val="hybridMultilevel"/>
    <w:tmpl w:val="3C2E2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304B0"/>
    <w:multiLevelType w:val="hybridMultilevel"/>
    <w:tmpl w:val="750CD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1158C"/>
    <w:multiLevelType w:val="hybridMultilevel"/>
    <w:tmpl w:val="BABC4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33B42"/>
    <w:multiLevelType w:val="hybridMultilevel"/>
    <w:tmpl w:val="A36E369C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1639723200">
    <w:abstractNumId w:val="4"/>
  </w:num>
  <w:num w:numId="2" w16cid:durableId="753941000">
    <w:abstractNumId w:val="0"/>
  </w:num>
  <w:num w:numId="3" w16cid:durableId="868949762">
    <w:abstractNumId w:val="2"/>
  </w:num>
  <w:num w:numId="4" w16cid:durableId="972753508">
    <w:abstractNumId w:val="3"/>
  </w:num>
  <w:num w:numId="5" w16cid:durableId="1159030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5F"/>
    <w:rsid w:val="000378A0"/>
    <w:rsid w:val="0023202B"/>
    <w:rsid w:val="002A544B"/>
    <w:rsid w:val="00B7145F"/>
    <w:rsid w:val="00DE1482"/>
    <w:rsid w:val="00E15483"/>
    <w:rsid w:val="00EA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BFF5"/>
  <w15:chartTrackingRefBased/>
  <w15:docId w15:val="{5206C146-6C22-47C3-9AA4-01725094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3848</Characters>
  <Application>Microsoft Office Word</Application>
  <DocSecurity>0</DocSecurity>
  <Lines>32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Tymińska</dc:creator>
  <cp:keywords/>
  <dc:description/>
  <cp:lastModifiedBy>Lidia W</cp:lastModifiedBy>
  <cp:revision>2</cp:revision>
  <dcterms:created xsi:type="dcterms:W3CDTF">2023-10-16T18:12:00Z</dcterms:created>
  <dcterms:modified xsi:type="dcterms:W3CDTF">2023-10-16T18:12:00Z</dcterms:modified>
</cp:coreProperties>
</file>