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AB820" w14:textId="45C4A155" w:rsidR="00503BA6" w:rsidRDefault="007302A2" w:rsidP="007302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OGŁOSZENIE</w:t>
      </w:r>
    </w:p>
    <w:p w14:paraId="236E142B" w14:textId="51088ABD" w:rsidR="007302A2" w:rsidRDefault="007302A2" w:rsidP="007302A2">
      <w:pPr>
        <w:jc w:val="center"/>
        <w:rPr>
          <w:b/>
          <w:i/>
          <w:sz w:val="28"/>
          <w:szCs w:val="28"/>
        </w:rPr>
      </w:pPr>
    </w:p>
    <w:p w14:paraId="6676ADB2" w14:textId="4F41F237" w:rsidR="00942208" w:rsidRDefault="007302A2" w:rsidP="00201CAC">
      <w:pPr>
        <w:jc w:val="both"/>
        <w:rPr>
          <w:sz w:val="28"/>
          <w:szCs w:val="28"/>
        </w:rPr>
      </w:pPr>
      <w:r w:rsidRPr="007302A2">
        <w:rPr>
          <w:sz w:val="28"/>
          <w:szCs w:val="28"/>
        </w:rPr>
        <w:t>Dyrekcja Szkoły Podstawowej im. Armii Krajowej w Kajetanowie informuje, że</w:t>
      </w:r>
      <w:r w:rsidR="00942208">
        <w:rPr>
          <w:sz w:val="28"/>
          <w:szCs w:val="28"/>
        </w:rPr>
        <w:t xml:space="preserve"> </w:t>
      </w:r>
      <w:r w:rsidR="00201CAC">
        <w:rPr>
          <w:sz w:val="28"/>
          <w:szCs w:val="28"/>
        </w:rPr>
        <w:t xml:space="preserve">w </w:t>
      </w:r>
      <w:r w:rsidR="00201CAC" w:rsidRPr="00201CAC">
        <w:rPr>
          <w:b/>
          <w:sz w:val="28"/>
          <w:szCs w:val="28"/>
        </w:rPr>
        <w:t>dniach 8-10 maja 2024</w:t>
      </w:r>
      <w:r w:rsidR="00201CAC">
        <w:rPr>
          <w:sz w:val="28"/>
          <w:szCs w:val="28"/>
        </w:rPr>
        <w:t xml:space="preserve"> trwa uzupełniający nabór do przedszkoli, oddziałów przedszkolnych oraz klas pierwszych na rok szkolny 2024/25</w:t>
      </w:r>
    </w:p>
    <w:p w14:paraId="4FBF5BB0" w14:textId="654AB01E" w:rsidR="00201CAC" w:rsidRDefault="007302A2" w:rsidP="007302A2">
      <w:pPr>
        <w:jc w:val="both"/>
        <w:rPr>
          <w:sz w:val="28"/>
          <w:szCs w:val="28"/>
        </w:rPr>
      </w:pPr>
      <w:r w:rsidRPr="007302A2">
        <w:rPr>
          <w:sz w:val="28"/>
          <w:szCs w:val="28"/>
        </w:rPr>
        <w:t xml:space="preserve">Wnioski o przyjęcie dziecka można odbierać u nauczycielek przedszkola. Można je także pobrać ze strony szkoły, wydrukować, wypełnić, podpisać i dostarczyć </w:t>
      </w:r>
      <w:r w:rsidRPr="007302A2">
        <w:rPr>
          <w:b/>
          <w:sz w:val="28"/>
          <w:szCs w:val="28"/>
          <w:u w:val="single"/>
        </w:rPr>
        <w:t>osobiście</w:t>
      </w:r>
      <w:r w:rsidRPr="007302A2">
        <w:rPr>
          <w:sz w:val="28"/>
          <w:szCs w:val="28"/>
        </w:rPr>
        <w:t xml:space="preserve"> do szkoły w terminie wskazanym w komunikacie o rekrutacji. </w:t>
      </w:r>
    </w:p>
    <w:p w14:paraId="16C64167" w14:textId="498EDAF0" w:rsidR="00201CAC" w:rsidRDefault="00201CAC" w:rsidP="00201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Jednocześnie przypominamy, że na stronie gminy Zagnańsk znajduje się informacja o kryteriach oraz harmonogramie naboru do przedszkoli, oddziałów przedszkolnych oraz klas pierwszych na rok szkolny 2024/25:</w:t>
      </w:r>
    </w:p>
    <w:p w14:paraId="4EC7D88C" w14:textId="77777777" w:rsidR="00201CAC" w:rsidRDefault="00000000" w:rsidP="00201CAC">
      <w:pPr>
        <w:jc w:val="both"/>
        <w:rPr>
          <w:sz w:val="28"/>
          <w:szCs w:val="28"/>
        </w:rPr>
      </w:pPr>
      <w:hyperlink r:id="rId4" w:history="1">
        <w:r w:rsidR="00201CAC" w:rsidRPr="00F17DCC">
          <w:rPr>
            <w:rStyle w:val="Hipercze"/>
            <w:sz w:val="28"/>
            <w:szCs w:val="28"/>
          </w:rPr>
          <w:t>https://www.zagnansk.pl/asp/pl_start.asp?menu=8&amp;dzialy=8&amp;typ=13&amp;akcja=artykul&amp;artykul=9280</w:t>
        </w:r>
      </w:hyperlink>
    </w:p>
    <w:p w14:paraId="7D535DF0" w14:textId="0247C7BD" w:rsidR="007302A2" w:rsidRPr="00201CAC" w:rsidRDefault="007302A2" w:rsidP="00201CAC">
      <w:pPr>
        <w:tabs>
          <w:tab w:val="left" w:pos="1404"/>
        </w:tabs>
        <w:rPr>
          <w:sz w:val="28"/>
          <w:szCs w:val="28"/>
        </w:rPr>
      </w:pPr>
    </w:p>
    <w:sectPr w:rsidR="007302A2" w:rsidRPr="0020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21"/>
    <w:rsid w:val="00201CAC"/>
    <w:rsid w:val="00466BE8"/>
    <w:rsid w:val="00503BA6"/>
    <w:rsid w:val="007302A2"/>
    <w:rsid w:val="00757621"/>
    <w:rsid w:val="009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FA8"/>
  <w15:chartTrackingRefBased/>
  <w15:docId w15:val="{78D75346-F938-4D4E-97DD-D8D14D9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gnansk.pl/asp/pl_start.asp?menu=8&amp;dzialy=8&amp;typ=13&amp;akcja=artykul&amp;artykul=92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Skowera</dc:creator>
  <cp:keywords/>
  <dc:description/>
  <cp:lastModifiedBy>Sala7</cp:lastModifiedBy>
  <cp:revision>2</cp:revision>
  <dcterms:created xsi:type="dcterms:W3CDTF">2024-04-19T10:09:00Z</dcterms:created>
  <dcterms:modified xsi:type="dcterms:W3CDTF">2024-04-19T10:09:00Z</dcterms:modified>
</cp:coreProperties>
</file>