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D6" w:rsidRPr="004B4495" w:rsidRDefault="00CD00CC">
      <w:pPr>
        <w:rPr>
          <w:rFonts w:asciiTheme="minorHAnsi" w:hAnsiTheme="minorHAnsi" w:cstheme="minorHAnsi"/>
          <w:b/>
          <w:sz w:val="28"/>
          <w:szCs w:val="36"/>
        </w:rPr>
      </w:pPr>
      <w:r w:rsidRPr="004B4495">
        <w:rPr>
          <w:rFonts w:asciiTheme="minorHAnsi" w:hAnsiTheme="minorHAnsi" w:cstheme="minorHAnsi"/>
          <w:b/>
          <w:sz w:val="28"/>
          <w:szCs w:val="36"/>
        </w:rPr>
        <w:t xml:space="preserve">INNOWACJE PEDAGOGICZNE </w:t>
      </w:r>
    </w:p>
    <w:p w:rsidR="00C93768" w:rsidRPr="004B4495" w:rsidRDefault="00CD00CC">
      <w:pPr>
        <w:rPr>
          <w:rFonts w:asciiTheme="minorHAnsi" w:hAnsiTheme="minorHAnsi" w:cstheme="minorHAnsi"/>
          <w:b/>
          <w:sz w:val="28"/>
          <w:szCs w:val="36"/>
        </w:rPr>
      </w:pPr>
      <w:r w:rsidRPr="004B4495">
        <w:rPr>
          <w:rFonts w:asciiTheme="minorHAnsi" w:hAnsiTheme="minorHAnsi" w:cstheme="minorHAnsi"/>
          <w:b/>
          <w:sz w:val="28"/>
          <w:szCs w:val="36"/>
        </w:rPr>
        <w:t>SZKOŁA PODSTAWOWA NR 18 W TYCHACH</w:t>
      </w:r>
      <w:r w:rsidR="00254894" w:rsidRPr="004B4495">
        <w:rPr>
          <w:rFonts w:asciiTheme="minorHAnsi" w:hAnsiTheme="minorHAnsi" w:cstheme="minorHAnsi"/>
          <w:b/>
          <w:sz w:val="28"/>
          <w:szCs w:val="36"/>
        </w:rPr>
        <w:t xml:space="preserve">      </w:t>
      </w:r>
    </w:p>
    <w:p w:rsidR="0046632C" w:rsidRPr="004B4495" w:rsidRDefault="0046632C">
      <w:pPr>
        <w:rPr>
          <w:rFonts w:asciiTheme="minorHAnsi" w:hAnsiTheme="minorHAnsi" w:cstheme="minorHAnsi"/>
          <w:b/>
          <w:sz w:val="28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018"/>
        <w:gridCol w:w="2235"/>
        <w:gridCol w:w="1540"/>
      </w:tblGrid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2"/>
                <w:szCs w:val="24"/>
                <w:lang w:eastAsia="pl-PL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0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2"/>
                <w:szCs w:val="20"/>
                <w:lang w:eastAsia="pl-PL"/>
              </w:rPr>
              <w:t>NAZWA INNOWACJI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b/>
                <w:sz w:val="22"/>
                <w:szCs w:val="20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b/>
                <w:sz w:val="22"/>
                <w:szCs w:val="20"/>
                <w:lang w:eastAsia="pl-PL"/>
              </w:rPr>
              <w:t>AUTOR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0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2"/>
                <w:szCs w:val="20"/>
                <w:lang w:eastAsia="pl-PL"/>
              </w:rPr>
              <w:t>DATA REALIZACJI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EKOLUDEK PRZYJACIELEM PRZYRODY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JEZIOROWSKA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1997/1998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MARIANNA NIESOBSKA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1997/2001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KSZTAŁCENIE OBYWATELSKI W SZKOLE SAMORZĄDOWEJ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BOŻENA KAWA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1998/1999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DRAMA JAKO METODA NAUCZANIA WSPOMAGAJACA PROCES DYDAKTYCZNY I PODNOSZĄCA EFEKTY NAUCZANIA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CZESŁAWA KONDRATOWICZ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1998/2001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PROGRAM KOMPUTEROWY DO NAUCZANIA W KLASIE DRUGIEJ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BOZENA BARANIEC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2000/2001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PROGRAM NAUCZANIA POCZATKOWEGO W ODDZIALE SZPITALNYM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ELZBIETA WOŹNIAK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2000/2003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TANECZNA PODRÓŻ DOOKOŁA SWIATA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2006/2008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ZACZAROWANY OGRÓD –NIEZWYKŁE POMYSŁY SPEDZANIA WOLNEGO CZASU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MARZENA BEKIER-MAZIK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2006/2007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RAZEM –PRZECIW NUDZIE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BOZENA BARANIEC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2008/2011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KAŻDY MOŻE BYĆ AKTOREM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ELZBIETA DANIEL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2008/2010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RĘKODZIEŁO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2008/2011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JESTEM MŁODYM DZIENNIKARZEM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2009/2012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JĘZYK FRANCUSKI-LEKKI, ŁATWY I PRZYJEMNY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JOANNA SOBCZYK-PIĄTEK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2012/2015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Z PRZYRODĄ NA 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ELŻBIETA GOLIŃSKA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2013/2015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PODRÓŻE KSZTAŁCĄ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DAGMARA KAJZAR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2013/2015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  <w:t>PODRÓŻ ŚLADAMI (NASZYCH) ŚLĄSKICH PRZODKÓW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2014/2017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RAZ, DWA, TRZY, PO FRANCUSKU MÓWISZ 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JOANNA SOBCZYK-PIĄTEK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44BB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2015/2018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MALI PROGRAMIŚCI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2016/2019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LICZĘ, CZYTAM I PROGRAMUJĘ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</w:rPr>
              <w:t>KUBICA PAWEŁ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2016/2019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NA RATUNEK, CZYLI W SŁUŻBIE DRUGIEMU CZŁOWIEKOWI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</w:rPr>
              <w:t>GOLIŃSKA ELŻBIETA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4B4495" w:rsidRDefault="00C44BB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2016/2018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4B4495" w:rsidRDefault="0044141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KULTURA KRAJÓW ANGLOJĘZYCZNYCH – dla kl. IV, jęz. ang.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</w:rPr>
              <w:t>ZACHARKO ALEKSANDRA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2017/2018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4B4495" w:rsidRDefault="0044141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 xml:space="preserve">PARLEZ YOUS FRANCAIS – jęz. francuski </w:t>
            </w:r>
            <w:proofErr w:type="spellStart"/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kl.</w:t>
            </w:r>
            <w:r w:rsidR="00BE237C"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IV,</w:t>
            </w: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V</w:t>
            </w:r>
            <w:r w:rsidR="00BE237C"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,VI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4B4495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JOANNA SOBCZYK-PIĄTEK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4B4495" w:rsidRDefault="00BE237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2017/2019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4B4495" w:rsidRDefault="0044141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4B4495" w:rsidRDefault="00BE237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 xml:space="preserve">CZYTANIE TO KLUCZ DO POZNANIA ŚWIATA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4B4495" w:rsidRDefault="00BE237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4B4495" w:rsidRDefault="00BE237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2017/2019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4B4495" w:rsidRDefault="0044141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4B4495" w:rsidRDefault="00BE237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PRZEZ CZTERY PORY ROKU Z JĘZYKIEM ANGIELSKIM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4B4495" w:rsidRDefault="00BE237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MAGDALENA WACŁAWEK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4B4495" w:rsidRDefault="00BE237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2018/2019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9C6A6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9C6A6D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MALI MISTRZOWIE PROGRAMOWANIA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9C6A6D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9C6A6D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2019/2022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9C6A6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9C6A6D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MAŁY MAJSTERKOWICZ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9C6A6D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AGNIESZKA KRASUSKA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D94919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2019/2022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9C6A6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D94919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CZYTAM I POZNAJĘ – dla klas IV-VIII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93671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Pr="004B4495" w:rsidRDefault="00D94919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2019/2022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9" w:rsidRPr="004B4495" w:rsidRDefault="00D94919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9" w:rsidRPr="004B4495" w:rsidRDefault="00D94919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WARTO BYĆ DOBRYM – dla klas VII-VIII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9" w:rsidRPr="004B4495" w:rsidRDefault="00D94919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GABRIELA BARTUSIAK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9" w:rsidRPr="004B4495" w:rsidRDefault="00D94919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2019/2021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4B4495" w:rsidRDefault="00D203E1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4B4495" w:rsidRDefault="00D203E1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KAŻDY MOŻE ZOSTAĆ ARTYSTĄ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4B4495" w:rsidRDefault="00D203E1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4B4495" w:rsidRDefault="00D203E1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2020/2021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4B4495" w:rsidRDefault="00D203E1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4B4495" w:rsidRDefault="00B45F2F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ROZWIŃ SKRZYDŁA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4B4495" w:rsidRDefault="00D203E1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AGNIESZKA KRASUSKA MAŁGORZATA NOWAKOWSKA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4B4495" w:rsidRDefault="00D203E1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2020/</w:t>
            </w:r>
            <w:r w:rsidR="0044399C"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</w:t>
            </w:r>
            <w:r w:rsidR="000952D9"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23</w:t>
            </w:r>
            <w:r w:rsidR="008005F2"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/ </w:t>
            </w:r>
            <w:r w:rsidR="008005F2" w:rsidRPr="004B4495">
              <w:rPr>
                <w:rFonts w:asciiTheme="minorHAnsi" w:eastAsia="Times New Roman" w:hAnsiTheme="minorHAnsi" w:cs="Arial"/>
                <w:sz w:val="20"/>
                <w:szCs w:val="24"/>
                <w:lang w:eastAsia="pl-PL"/>
              </w:rPr>
              <w:t>nie jest realizowana od pandemii/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5F2873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E26C86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UCZEŃ Z KLIMATEM (biologia dla kl.7)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E26C8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KATARZYNA BOCHNIA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E26C8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2021/2022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5F2873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6" w:rsidRPr="004B4495" w:rsidRDefault="00E26C86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 xml:space="preserve">DOOKOŁA KAMISHIBAI </w:t>
            </w:r>
          </w:p>
          <w:p w:rsidR="00E26C86" w:rsidRPr="004B4495" w:rsidRDefault="00E26C86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(edukacja czytelnicza dla kl.1-3)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E26C8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MAGDALENA KRAWCZYK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E26C8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2021/2022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5F2873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6" w:rsidRPr="004B4495" w:rsidRDefault="00E26C86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 xml:space="preserve">INNY NIE ZNACZY OBCY </w:t>
            </w:r>
          </w:p>
          <w:p w:rsidR="00E26C86" w:rsidRPr="004B4495" w:rsidRDefault="00E26C86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(dla uczniów obcokrajowców)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E26C8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MONIKA SZPILA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E26C8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</w:t>
            </w:r>
            <w:r w:rsidR="005F2873"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24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5F2873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5F2873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W KRĘGU POLSKICH LEGEND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5F2873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 xml:space="preserve">DOMINIKA </w:t>
            </w:r>
            <w:r w:rsidR="00630AF0"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DOMINIUK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4B4495" w:rsidRDefault="00630AF0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2021/2023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2C" w:rsidRPr="004B4495" w:rsidRDefault="0046632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2C" w:rsidRPr="004B4495" w:rsidRDefault="0046632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CO MI W DUSZY GRA – z zakresu działań wychowawczych dla kl.8d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2C" w:rsidRPr="004B4495" w:rsidRDefault="0031406E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NO</w:t>
            </w:r>
            <w:r w:rsidR="007F7F36"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R</w:t>
            </w: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AS OKTAWIA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2C" w:rsidRPr="004B4495" w:rsidRDefault="0031406E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2021/2022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4B4495" w:rsidRDefault="007F7F36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4B4495" w:rsidRDefault="007F7F36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CZYTAM, ABY ZROZUMIEĆ – dla klas 4-8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4B4495" w:rsidRDefault="007F7F3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4B4495" w:rsidRDefault="007F7F3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2022/2025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4B4495" w:rsidRDefault="007F7F36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4B4495" w:rsidRDefault="007F7F36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BAŚNIE I BAJECZKI NA RODOŚCI I SMUTECZKI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4B4495" w:rsidRDefault="007F7F3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  <w:p w:rsidR="007F7F36" w:rsidRPr="004B4495" w:rsidRDefault="007F7F3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JUSTYNA MAZUR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4B4495" w:rsidRDefault="007F7F3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2022/2023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254894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7842B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IDĘ W GÓRY ( dla kl.5,6 )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254894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KATARZYNA BOCHNIA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7842B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2023/2025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254894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7842BC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FIZYKA, ALE KOSMOS… ( dla kl.8 )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254894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ANETA TYLEC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254894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2023/2024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254894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416E4B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 xml:space="preserve">READY…STEADY…READ” ( </w:t>
            </w:r>
            <w:r w:rsidR="007842BC"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„</w:t>
            </w: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 xml:space="preserve">W świecie angielskich książek </w:t>
            </w:r>
            <w:r w:rsidR="007842BC"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„</w:t>
            </w: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254894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DAGMARA KAJZAR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94" w:rsidRPr="004B4495" w:rsidRDefault="00254894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2023/2024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CF6FA0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F57859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ŁACINA BLIŻEJ NAS ( dla klas V z jęz. polskiego)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F57859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KATARZYNA  STACHOŃ</w:t>
            </w:r>
          </w:p>
          <w:p w:rsidR="00F57859" w:rsidRPr="004B4495" w:rsidRDefault="00F57859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MICHALINA SZYMANEK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F57859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2023/2024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CF6FA0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F57859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JA I MOJA SUPERMOC ( dla klasy 2b/3b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F57859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JUSTYNA MAZUR</w:t>
            </w:r>
          </w:p>
          <w:p w:rsidR="00F57859" w:rsidRPr="004B4495" w:rsidRDefault="00F57859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F57859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2023/2025</w:t>
            </w:r>
          </w:p>
        </w:tc>
      </w:tr>
      <w:tr w:rsidR="00F57859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CF6FA0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F57859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 w:rsidRPr="004B4495"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>SŁÓWKO TYGODNIA ( klasy 5-8 )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F57859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 xml:space="preserve">IRMINA ŻARSKA </w:t>
            </w:r>
          </w:p>
          <w:p w:rsidR="00F57859" w:rsidRPr="004B4495" w:rsidRDefault="004B4495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Times New Roman"/>
                <w:sz w:val="20"/>
                <w:szCs w:val="24"/>
                <w:lang w:eastAsia="pl-PL"/>
              </w:rPr>
              <w:t>/prowadzą MAŁGORZATA NO</w:t>
            </w:r>
            <w:r w:rsidR="00F57859" w:rsidRPr="004B4495">
              <w:rPr>
                <w:rFonts w:asciiTheme="minorHAnsi" w:eastAsia="Calibri" w:hAnsiTheme="minorHAnsi" w:cs="Times New Roman"/>
                <w:sz w:val="20"/>
                <w:szCs w:val="24"/>
                <w:lang w:eastAsia="pl-PL"/>
              </w:rPr>
              <w:t>WAKOWSKA, KATARZYNA ST</w:t>
            </w:r>
            <w:r w:rsidRPr="004B4495">
              <w:rPr>
                <w:rFonts w:asciiTheme="minorHAnsi" w:eastAsia="Calibri" w:hAnsiTheme="minorHAnsi" w:cs="Times New Roman"/>
                <w:sz w:val="20"/>
                <w:szCs w:val="24"/>
                <w:lang w:eastAsia="pl-PL"/>
              </w:rPr>
              <w:t>A</w:t>
            </w:r>
            <w:r w:rsidR="00F57859" w:rsidRPr="004B4495">
              <w:rPr>
                <w:rFonts w:asciiTheme="minorHAnsi" w:eastAsia="Calibri" w:hAnsiTheme="minorHAnsi" w:cs="Times New Roman"/>
                <w:sz w:val="20"/>
                <w:szCs w:val="24"/>
                <w:lang w:eastAsia="pl-PL"/>
              </w:rPr>
              <w:t>CHOŃ/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59" w:rsidRPr="004B4495" w:rsidRDefault="00F57859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2023/2024</w:t>
            </w:r>
          </w:p>
        </w:tc>
      </w:tr>
      <w:tr w:rsidR="004B4495" w:rsidRPr="004B4495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5" w:rsidRPr="004B4495" w:rsidRDefault="00CF6FA0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5" w:rsidRPr="004B4495" w:rsidRDefault="004B4495" w:rsidP="00CD00CC">
            <w:pPr>
              <w:spacing w:after="0" w:line="240" w:lineRule="auto"/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color w:val="FF0000"/>
                <w:sz w:val="24"/>
                <w:szCs w:val="24"/>
              </w:rPr>
              <w:t xml:space="preserve"> DOCENIAJ, NIE OCENIAJ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5" w:rsidRPr="004B4495" w:rsidRDefault="004B4495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MARTA K</w:t>
            </w:r>
            <w:r w:rsidR="00E66832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CZMARCZYK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95" w:rsidRPr="004B4495" w:rsidRDefault="004B4495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2023/2026</w:t>
            </w:r>
          </w:p>
        </w:tc>
      </w:tr>
    </w:tbl>
    <w:p w:rsidR="00007CDA" w:rsidRPr="004B4495" w:rsidRDefault="00007CDA">
      <w:pPr>
        <w:rPr>
          <w:rFonts w:asciiTheme="minorHAnsi" w:hAnsiTheme="minorHAnsi" w:cstheme="minorHAnsi"/>
          <w:sz w:val="20"/>
          <w:szCs w:val="20"/>
        </w:rPr>
      </w:pPr>
    </w:p>
    <w:p w:rsidR="004B4495" w:rsidRDefault="004B4495" w:rsidP="00DA0ED9">
      <w:pPr>
        <w:rPr>
          <w:rFonts w:asciiTheme="minorHAnsi" w:hAnsiTheme="minorHAnsi"/>
          <w:b/>
          <w:sz w:val="28"/>
          <w:szCs w:val="28"/>
        </w:rPr>
      </w:pPr>
    </w:p>
    <w:p w:rsidR="00CF6FA0" w:rsidRDefault="00CF6FA0" w:rsidP="00DA0ED9">
      <w:pPr>
        <w:rPr>
          <w:rFonts w:asciiTheme="minorHAnsi" w:hAnsiTheme="minorHAnsi"/>
          <w:b/>
          <w:sz w:val="28"/>
          <w:szCs w:val="28"/>
        </w:rPr>
      </w:pPr>
    </w:p>
    <w:p w:rsidR="00CF6FA0" w:rsidRPr="004B4495" w:rsidRDefault="00CF6FA0" w:rsidP="00DA0ED9">
      <w:pPr>
        <w:rPr>
          <w:rFonts w:asciiTheme="minorHAnsi" w:hAnsiTheme="minorHAnsi"/>
          <w:b/>
          <w:sz w:val="28"/>
          <w:szCs w:val="28"/>
        </w:rPr>
      </w:pPr>
    </w:p>
    <w:p w:rsidR="00DA0ED9" w:rsidRPr="004B4495" w:rsidRDefault="00DA0ED9" w:rsidP="00DA0ED9">
      <w:pPr>
        <w:rPr>
          <w:rFonts w:asciiTheme="minorHAnsi" w:hAnsiTheme="minorHAnsi"/>
          <w:b/>
          <w:sz w:val="28"/>
          <w:szCs w:val="28"/>
        </w:rPr>
      </w:pPr>
      <w:r w:rsidRPr="004B4495">
        <w:rPr>
          <w:rFonts w:asciiTheme="minorHAnsi" w:hAnsiTheme="minorHAnsi"/>
          <w:b/>
          <w:sz w:val="28"/>
          <w:szCs w:val="28"/>
        </w:rPr>
        <w:lastRenderedPageBreak/>
        <w:t>PROGRAMY WŁASNE –</w:t>
      </w:r>
    </w:p>
    <w:p w:rsidR="00E80C5A" w:rsidRPr="004B4495" w:rsidRDefault="00DA0ED9" w:rsidP="00DA0ED9">
      <w:pPr>
        <w:rPr>
          <w:rFonts w:asciiTheme="minorHAnsi" w:hAnsiTheme="minorHAnsi"/>
          <w:b/>
          <w:sz w:val="28"/>
          <w:szCs w:val="28"/>
        </w:rPr>
      </w:pPr>
      <w:r w:rsidRPr="004B4495">
        <w:rPr>
          <w:rFonts w:asciiTheme="minorHAnsi" w:hAnsiTheme="minorHAnsi"/>
          <w:b/>
          <w:sz w:val="28"/>
          <w:szCs w:val="28"/>
        </w:rPr>
        <w:t>SZKOŁA PODSTAWOWA NR 18 W TYCHACH</w:t>
      </w:r>
    </w:p>
    <w:p w:rsidR="00E80C5A" w:rsidRPr="004B4495" w:rsidRDefault="00E80C5A" w:rsidP="00DA0ED9">
      <w:pPr>
        <w:rPr>
          <w:rFonts w:asciiTheme="minorHAnsi" w:hAnsiTheme="minorHAnsi"/>
          <w:b/>
          <w:sz w:val="28"/>
          <w:szCs w:val="28"/>
        </w:rPr>
      </w:pPr>
    </w:p>
    <w:tbl>
      <w:tblPr>
        <w:tblW w:w="516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820"/>
        <w:gridCol w:w="2267"/>
        <w:gridCol w:w="1559"/>
      </w:tblGrid>
      <w:tr w:rsidR="004B4495" w:rsidRPr="004B4495" w:rsidTr="00622F16"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2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bCs/>
                <w:sz w:val="22"/>
                <w:szCs w:val="24"/>
                <w:lang w:eastAsia="pl-PL"/>
              </w:rPr>
              <w:t>NR</w:t>
            </w:r>
          </w:p>
        </w:tc>
        <w:tc>
          <w:tcPr>
            <w:tcW w:w="2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2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bCs/>
                <w:sz w:val="22"/>
                <w:szCs w:val="24"/>
                <w:lang w:eastAsia="pl-PL"/>
              </w:rPr>
              <w:t>TYTUŁ PROGRAMU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2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bCs/>
                <w:sz w:val="22"/>
                <w:szCs w:val="24"/>
                <w:lang w:eastAsia="pl-PL"/>
              </w:rPr>
              <w:t>AUTOR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2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bCs/>
                <w:sz w:val="22"/>
                <w:szCs w:val="24"/>
                <w:lang w:eastAsia="pl-PL"/>
              </w:rPr>
              <w:t>DATA REALIZACJI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DRAMA I ZAJĘCIA TEATRALNE ŹRÓDŁEM TWÓRCZEJ POSTAWY UCZNIA W MŁODSZYM WIEKU SZKOLNYM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CZESŁAWA KONDRATOWICZ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2004/2007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„SZUKAM...” – PROGRAM NAUCZANIA W KLASACH 1-3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TERESA LIPIŃSKA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2004/2006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JUŻ PISZEMY I CZYTAMY – ZAJĘCIA FAKULTATYWNE Z JĘZYKA ROSYJSKIEGO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2004/2006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ZIELONY AEROBIK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2004/2006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EKOLOGIA JEST WAŻNA NA CO DZIEŃ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ELŻBIETA WOZNIAK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2005/2008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KOMPUTEROWY DLA NAUCZANIA ZINTEGROWANEGO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BARANIEC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2005/2008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PODRÓŻ W KRAINĘ WYOBRAŹNI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DOROTA SOWIŃSKA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2005/2006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DZIAŁALNOŚCI ŚWIETLICY SZKOLNEJ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2005/2006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PROFILAKTYCZNY PROGRAM PRZECIWDZIAŁANIA AGRESJI U DZIECI PRZEBYWAJĄCYCH W SZPITALU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ANNA SITEK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2005/2006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„SPORT, REKREACJA I TURYSTYKA W SZKOLE” – PROGRAM PROFILAKTYCZNY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ALEKSANDRA PALKA, MARTA STANUCH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2005/2006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JUŻ PISZEMY I CZYTAMY – ZAJĘCIA FAKULTATYWNE Z JĘZYKA ROSYJSKIEGO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2006/2008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PRACY OPIEKUŃCZO-WYCHOWAWCZEJ W ŚWIETLICY SZKOLNEJ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2006/2007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WYCHOWANIA FIZYCZNEGO Z ROZSZERZONYMI TREŚCIAMI Z PIŁKI RĘCZNEJ DLA KLASY SPORTOWEJ W SP 18 W TYCHACH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BARBARA FRĄCZEK, STANISŁAW LOSKA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2006/2010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„JAK UCZYĆ SIE SKUTECZNIE” – ZAJĘCIA WARSZTATOWE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MAŁGORZATA              JAROMIN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2006/2007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PROFILAKTYCZNY PROGRAM PRZECIWDZIAŁANIA AGRESJI U DZIECI PRZEBYWAJACYCH W SZPITALU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ANNA SITEK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2008/2009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PIĘTA, PALCE, RAZ I DWA...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2008/2011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DZIENNIKARSKIM PIÓREM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2008/2009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RĘCZNA ROBOTA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2011/2014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PIETA, PALCE, RAZ I DWA...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2011/2014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PISZĘ I MÓWIĘ JAK DZIENNIKARZ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2012/2013</w:t>
            </w:r>
          </w:p>
        </w:tc>
      </w:tr>
      <w:tr w:rsidR="004B4495" w:rsidRPr="004B4495" w:rsidTr="00622F16"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KOLOROWA ŚWIETLICA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MAŁGORZATA BOCHIŃSKA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2012/2013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ŚWIETLICOWY TEATRZYK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MONIKA DROŻDŻ/ADAM POLAKOWSKI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2012/2013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NASZ TEATRZYK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BARANIEC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2012/2014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JESTEM SZKOLNYM DZIENNIKARZEM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2013/2015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PODRÓŻ DO KRAINY WYOBRAŹNI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DOROTA SOWIŃSKA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2013/2016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KOŁO MŁODYCH REŻYSERÓW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JANUSZ PUDYKIEWICZ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2013/2014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CZAPKI Z GŁÓW! – CZYLI BĄDŹ KULTURALNY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MAŁGORZATA NOWAKOWSKA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2013/2014/2015/2016/2017/2018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ENGLISH IS EASY - program zajęć ogólnorozwojowych budzących motywację uczniów do nauki języka angielskiego w klasach I-III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MAGDALENA WACŁAWEK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2013/2014/2015/2016/2017/2018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PIESZO I NA KÓŁKACH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ELŻBIETA WOŹNIAK GIZELA SEKUŁA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2016/2017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WIELKI MAŁY TEATR – dla kl. VII C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MAŁGORZATA NOWAKOWSKA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2017/2018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ŚLADAMI  ŚLĄSKICH PRZODKÓW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BOZENA SACZEK   EWA MATEJA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2017/2019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PRZEZ CZTERY PORY ROKU Z JĘZYKIEM ANGIELSKI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MAGDALENA WACŁAWEK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2019/2022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ZABAWY RELACYJNE W OPARCIU O METODĘ RUCHU ROZWIJAJĄCEGO WERONIKI SHERBORNE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JOANNA RUDNIK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3E1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</w:t>
            </w:r>
            <w:r w:rsidR="000907C6"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2022</w:t>
            </w:r>
            <w:r w:rsidR="00D203E1"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  </w:t>
            </w:r>
            <w:r w:rsidR="00D203E1" w:rsidRPr="004B4495">
              <w:rPr>
                <w:rFonts w:asciiTheme="minorHAnsi" w:eastAsia="Times New Roman" w:hAnsiTheme="minorHAnsi" w:cs="Arial"/>
                <w:sz w:val="20"/>
                <w:szCs w:val="24"/>
                <w:lang w:eastAsia="pl-PL"/>
              </w:rPr>
              <w:t>/ przerwa od 1.09.2020 z powodu pandemii/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GARŚĆ RADOŚCI, SZCZYPTA ZŁOŚCI – ZABAWY I ĆWICZENIA POMAGAJACE ZROZUMIEĆ I OSWOIĆ EMOCJE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JOANNA RUDNIK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F36" w:rsidRPr="004B4495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</w:t>
            </w:r>
            <w:r w:rsidR="000907C6"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2024</w:t>
            </w:r>
            <w:r w:rsidR="007F7F36"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7F7F36" w:rsidRPr="004B4495">
              <w:rPr>
                <w:rFonts w:asciiTheme="minorHAnsi" w:eastAsia="Times New Roman" w:hAnsiTheme="minorHAnsi" w:cs="Arial"/>
                <w:sz w:val="20"/>
                <w:szCs w:val="24"/>
                <w:lang w:eastAsia="pl-PL"/>
              </w:rPr>
              <w:t xml:space="preserve">/brak realizacji </w:t>
            </w:r>
            <w:r w:rsidR="00622F16" w:rsidRPr="004B4495">
              <w:rPr>
                <w:rFonts w:asciiTheme="minorHAnsi" w:eastAsia="Times New Roman" w:hAnsiTheme="minorHAnsi" w:cs="Arial"/>
                <w:sz w:val="20"/>
                <w:szCs w:val="24"/>
                <w:lang w:eastAsia="pl-PL"/>
              </w:rPr>
              <w:t>od 2022r. – nauczyciel nie pracuje</w:t>
            </w:r>
            <w:r w:rsidR="007F7F36" w:rsidRPr="004B4495">
              <w:rPr>
                <w:rFonts w:asciiTheme="minorHAnsi" w:eastAsia="Times New Roman" w:hAnsiTheme="minorHAnsi" w:cs="Arial"/>
                <w:sz w:val="20"/>
                <w:szCs w:val="24"/>
                <w:lang w:eastAsia="pl-PL"/>
              </w:rPr>
              <w:t xml:space="preserve">/ 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Pr="004B4495" w:rsidRDefault="00FD232A" w:rsidP="00622F16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Pr="004B4495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SZKOŁA DLA ASA. SZKOŁA OD Z JAK ZROZUM DO A JAK AKCEPTUJ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Pr="004B4495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SYLWIA GUZ-KOZOK BOZENA SACZEK JOANNA RUDNIK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Pr="004B4495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2019/2020</w:t>
            </w:r>
          </w:p>
          <w:p w:rsidR="00E26C86" w:rsidRPr="004B4495" w:rsidRDefault="00E26C86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2020/2023</w:t>
            </w:r>
          </w:p>
        </w:tc>
      </w:tr>
      <w:tr w:rsidR="004B4495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055" w:rsidRPr="004B4495" w:rsidRDefault="00687055" w:rsidP="0068705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24 A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055" w:rsidRPr="004B4495" w:rsidRDefault="00687055" w:rsidP="0068705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CZAPKI Z GŁÓW! – CZYLI BĄDŹ KULTURALNY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055" w:rsidRPr="004B4495" w:rsidRDefault="00687055" w:rsidP="0068705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MAŁGORZATA NOWAKOWSKA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055" w:rsidRPr="004B4495" w:rsidRDefault="00687055" w:rsidP="0068705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2020/2023</w:t>
            </w:r>
          </w:p>
        </w:tc>
      </w:tr>
      <w:tr w:rsidR="006A26BB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6BB" w:rsidRPr="004B4495" w:rsidRDefault="006A26BB" w:rsidP="006A26B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6BB" w:rsidRPr="004B4495" w:rsidRDefault="006A26BB" w:rsidP="006A26B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Calibri" w:hAnsiTheme="minorHAnsi" w:cs="Arial"/>
                <w:sz w:val="24"/>
                <w:szCs w:val="24"/>
              </w:rPr>
              <w:t>W KRĘGU POLSKICH LEGEND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6BB" w:rsidRPr="004B4495" w:rsidRDefault="006A26BB" w:rsidP="006A26B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DOMINIKA DOMINIUK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6BB" w:rsidRPr="004B4495" w:rsidRDefault="006A26BB" w:rsidP="006A26B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4B44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2023/2025</w:t>
            </w:r>
          </w:p>
        </w:tc>
      </w:tr>
      <w:tr w:rsidR="006A26BB" w:rsidRPr="004B4495" w:rsidTr="00622F16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6BB" w:rsidRPr="004B4495" w:rsidRDefault="006A26BB" w:rsidP="006A26BB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6BB" w:rsidRPr="004B4495" w:rsidRDefault="00CF6FA0" w:rsidP="006A26B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</w:rPr>
              <w:t>Z LEGENDĄ PRZEZ POLSKĘ</w:t>
            </w:r>
            <w:r w:rsidR="006719D7">
              <w:rPr>
                <w:rFonts w:asciiTheme="minorHAnsi" w:eastAsia="Calibri" w:hAnsiTheme="minorHAnsi" w:cs="Arial"/>
                <w:sz w:val="24"/>
                <w:szCs w:val="24"/>
              </w:rPr>
              <w:t xml:space="preserve"> – program dla świetlicy szkolnej.</w:t>
            </w:r>
            <w:bookmarkStart w:id="0" w:name="_GoBack"/>
            <w:bookmarkEnd w:id="0"/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6BB" w:rsidRPr="004B4495" w:rsidRDefault="006A26BB" w:rsidP="006A26B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JOANNA </w:t>
            </w:r>
            <w:r w:rsidR="006719D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ZADYLAK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6BB" w:rsidRPr="004B4495" w:rsidRDefault="006A26BB" w:rsidP="006A26B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2023/2024</w:t>
            </w:r>
          </w:p>
        </w:tc>
      </w:tr>
    </w:tbl>
    <w:p w:rsidR="00DA0ED9" w:rsidRPr="004B4495" w:rsidRDefault="00DA0ED9">
      <w:pPr>
        <w:rPr>
          <w:rFonts w:asciiTheme="minorHAnsi" w:hAnsiTheme="minorHAnsi" w:cstheme="minorHAnsi"/>
          <w:sz w:val="20"/>
          <w:szCs w:val="20"/>
        </w:rPr>
      </w:pPr>
    </w:p>
    <w:sectPr w:rsidR="00DA0ED9" w:rsidRPr="004B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CC"/>
    <w:rsid w:val="00007CDA"/>
    <w:rsid w:val="000249F1"/>
    <w:rsid w:val="000907C6"/>
    <w:rsid w:val="000952D9"/>
    <w:rsid w:val="001A4723"/>
    <w:rsid w:val="001C1B29"/>
    <w:rsid w:val="00254894"/>
    <w:rsid w:val="002E7FB9"/>
    <w:rsid w:val="00303BEC"/>
    <w:rsid w:val="0031406E"/>
    <w:rsid w:val="003F75D6"/>
    <w:rsid w:val="00416E4B"/>
    <w:rsid w:val="0044141D"/>
    <w:rsid w:val="0044399C"/>
    <w:rsid w:val="0046632C"/>
    <w:rsid w:val="004B4495"/>
    <w:rsid w:val="0055394A"/>
    <w:rsid w:val="005F2873"/>
    <w:rsid w:val="00622F16"/>
    <w:rsid w:val="00630AF0"/>
    <w:rsid w:val="006719D7"/>
    <w:rsid w:val="00687055"/>
    <w:rsid w:val="00687A72"/>
    <w:rsid w:val="006A26BB"/>
    <w:rsid w:val="007842BC"/>
    <w:rsid w:val="00787D29"/>
    <w:rsid w:val="007F7F36"/>
    <w:rsid w:val="008005F2"/>
    <w:rsid w:val="008C06BF"/>
    <w:rsid w:val="0092391A"/>
    <w:rsid w:val="00936716"/>
    <w:rsid w:val="009C6A6D"/>
    <w:rsid w:val="00A53ED7"/>
    <w:rsid w:val="00B066A8"/>
    <w:rsid w:val="00B45F2F"/>
    <w:rsid w:val="00BE237C"/>
    <w:rsid w:val="00C44BBC"/>
    <w:rsid w:val="00C93768"/>
    <w:rsid w:val="00CC7360"/>
    <w:rsid w:val="00CD00CC"/>
    <w:rsid w:val="00CF6FA0"/>
    <w:rsid w:val="00D203E1"/>
    <w:rsid w:val="00D94919"/>
    <w:rsid w:val="00DA0ED9"/>
    <w:rsid w:val="00E26C86"/>
    <w:rsid w:val="00E66832"/>
    <w:rsid w:val="00E779F2"/>
    <w:rsid w:val="00E80C5A"/>
    <w:rsid w:val="00F57859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1A6B"/>
  <w15:chartTrackingRefBased/>
  <w15:docId w15:val="{F70B8E6D-CCC0-48A1-86D7-B4E52E6A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theme="minorBidi"/>
        <w:sz w:val="4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0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36</cp:revision>
  <cp:lastPrinted>2023-11-07T11:47:00Z</cp:lastPrinted>
  <dcterms:created xsi:type="dcterms:W3CDTF">2018-04-08T07:51:00Z</dcterms:created>
  <dcterms:modified xsi:type="dcterms:W3CDTF">2024-03-29T10:49:00Z</dcterms:modified>
</cp:coreProperties>
</file>